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EF5CE" w14:textId="5CCF492C" w:rsidR="004B6234" w:rsidRPr="00CB28A2" w:rsidRDefault="004B6234" w:rsidP="00DC3EF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B28A2">
        <w:rPr>
          <w:rFonts w:ascii="Times New Roman" w:hAnsi="Times New Roman" w:cs="Times New Roman"/>
          <w:b/>
          <w:sz w:val="52"/>
          <w:szCs w:val="52"/>
        </w:rPr>
        <w:t>Bassel Kobeissi</w:t>
      </w:r>
    </w:p>
    <w:p w14:paraId="7AA87CEA" w14:textId="77777777" w:rsidR="00CA54CB" w:rsidRDefault="00101C37" w:rsidP="00101C37">
      <w:pPr>
        <w:shd w:val="clear" w:color="auto" w:fill="FFFFFF" w:themeFill="background1"/>
        <w:jc w:val="center"/>
        <w:rPr>
          <w:rStyle w:val="Hyperlink"/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Beirut, Lebanon (+961) 70881958 </w:t>
      </w:r>
      <w:hyperlink r:id="rId5" w:history="1">
        <w:r w:rsidRPr="00690B31">
          <w:rPr>
            <w:rStyle w:val="Hyperlink"/>
            <w:rFonts w:ascii="AppleSystemUIFont" w:hAnsi="AppleSystemUIFont" w:cs="AppleSystemUIFont"/>
          </w:rPr>
          <w:t>basselkobeissi@gmail.com</w:t>
        </w:r>
      </w:hyperlink>
      <w:r w:rsidR="00CA54CB">
        <w:rPr>
          <w:rStyle w:val="Hyperlink"/>
          <w:rFonts w:ascii="AppleSystemUIFont" w:hAnsi="AppleSystemUIFont" w:cs="AppleSystemUIFont"/>
        </w:rPr>
        <w:t xml:space="preserve"> </w:t>
      </w:r>
    </w:p>
    <w:p w14:paraId="30F72E3B" w14:textId="23A1362F" w:rsidR="007822E3" w:rsidRDefault="00CA54CB" w:rsidP="00101C37">
      <w:pPr>
        <w:shd w:val="clear" w:color="auto" w:fill="FFFFFF" w:themeFill="background1"/>
        <w:jc w:val="center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French/Lebanese Citizen</w:t>
      </w:r>
    </w:p>
    <w:p w14:paraId="19E21C73" w14:textId="77777777" w:rsidR="00101C37" w:rsidRDefault="00101C37" w:rsidP="00101C37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BF2D9A6" w14:textId="27E47F0E" w:rsidR="00D1780D" w:rsidRDefault="00D17376" w:rsidP="00A1588C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90DB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Work </w:t>
      </w:r>
      <w:r w:rsidR="00A1588C" w:rsidRPr="00F90DBE">
        <w:rPr>
          <w:rFonts w:ascii="Times New Roman" w:hAnsi="Times New Roman" w:cs="Times New Roman"/>
          <w:color w:val="000000" w:themeColor="text1"/>
          <w:sz w:val="36"/>
          <w:szCs w:val="36"/>
        </w:rPr>
        <w:t>Experience</w:t>
      </w:r>
      <w:bookmarkStart w:id="0" w:name="_GoBack"/>
      <w:bookmarkEnd w:id="0"/>
    </w:p>
    <w:p w14:paraId="6B72D829" w14:textId="77777777" w:rsidR="007822E3" w:rsidRDefault="007822E3" w:rsidP="00A1588C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A3F7317" w14:textId="088DF5A8" w:rsidR="00D1780D" w:rsidRDefault="00D1780D" w:rsidP="00A1588C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OF BEIRUT AND THE ARAB COUNTRIES (Teller, Sept 2019 – Present)</w:t>
      </w:r>
    </w:p>
    <w:p w14:paraId="4915EB19" w14:textId="1DC64640" w:rsidR="00D1780D" w:rsidRDefault="00D1780D" w:rsidP="00D1780D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Customer service</w:t>
      </w:r>
    </w:p>
    <w:p w14:paraId="5A81C78F" w14:textId="210FFDF7" w:rsidR="00D1780D" w:rsidRDefault="00D1780D" w:rsidP="00D1780D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cashier (branch automation) and equation systems</w:t>
      </w:r>
    </w:p>
    <w:p w14:paraId="7D8EA632" w14:textId="74D3644C" w:rsidR="00D1780D" w:rsidRPr="00D1780D" w:rsidRDefault="00D1780D" w:rsidP="00D1780D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Executing banking transactions</w:t>
      </w:r>
    </w:p>
    <w:p w14:paraId="26EF723E" w14:textId="77777777" w:rsidR="00D1780D" w:rsidRDefault="00D1780D" w:rsidP="00A1588C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6E142190" w14:textId="03EB0585" w:rsidR="00D17376" w:rsidRPr="00F90DBE" w:rsidRDefault="00D17376" w:rsidP="00A1588C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F90DBE">
        <w:rPr>
          <w:rFonts w:ascii="Times New Roman" w:hAnsi="Times New Roman" w:cs="Times New Roman"/>
        </w:rPr>
        <w:t>LEBANESE AMERICAN UNIVERSITY, BEIRUT</w:t>
      </w:r>
      <w:r w:rsidRPr="00F90DBE">
        <w:rPr>
          <w:rFonts w:ascii="Times New Roman" w:hAnsi="Times New Roman" w:cs="Times New Roman"/>
          <w:i/>
        </w:rPr>
        <w:t xml:space="preserve"> (IT Support, </w:t>
      </w:r>
      <w:r w:rsidR="00826F22">
        <w:rPr>
          <w:rFonts w:ascii="Times New Roman" w:hAnsi="Times New Roman" w:cs="Times New Roman"/>
          <w:i/>
        </w:rPr>
        <w:t>Sept.</w:t>
      </w:r>
      <w:r w:rsidRPr="00F90DBE">
        <w:rPr>
          <w:rFonts w:ascii="Times New Roman" w:hAnsi="Times New Roman" w:cs="Times New Roman"/>
          <w:i/>
        </w:rPr>
        <w:t xml:space="preserve"> 2015 – </w:t>
      </w:r>
      <w:r w:rsidR="00F35920">
        <w:rPr>
          <w:rFonts w:ascii="Times New Roman" w:hAnsi="Times New Roman" w:cs="Times New Roman"/>
          <w:i/>
        </w:rPr>
        <w:t>May 2018</w:t>
      </w:r>
      <w:r w:rsidRPr="00F90DBE">
        <w:rPr>
          <w:rFonts w:ascii="Times New Roman" w:hAnsi="Times New Roman" w:cs="Times New Roman"/>
          <w:i/>
        </w:rPr>
        <w:t>)</w:t>
      </w:r>
    </w:p>
    <w:p w14:paraId="6A297394" w14:textId="014B8B35" w:rsidR="00F90DBE" w:rsidRPr="00F90DBE" w:rsidRDefault="00D17376" w:rsidP="00F90DB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F90DBE">
        <w:rPr>
          <w:rFonts w:ascii="Times New Roman" w:hAnsi="Times New Roman" w:cs="Times New Roman"/>
        </w:rPr>
        <w:t>Provided computer deliveries on campus</w:t>
      </w:r>
    </w:p>
    <w:p w14:paraId="7078A511" w14:textId="3A1F4378" w:rsidR="00F90DBE" w:rsidRDefault="00F90DBE" w:rsidP="00F90DB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Assisted in computer support</w:t>
      </w:r>
    </w:p>
    <w:p w14:paraId="53A11A2B" w14:textId="2224D0C6" w:rsidR="00F35920" w:rsidRDefault="00F90DBE" w:rsidP="00F35920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C06EB5">
        <w:rPr>
          <w:rFonts w:ascii="Times New Roman" w:hAnsi="Times New Roman" w:cs="Times New Roman"/>
          <w:color w:val="000000" w:themeColor="text1"/>
        </w:rPr>
        <w:t xml:space="preserve">Answering </w:t>
      </w:r>
      <w:r w:rsidR="00411263">
        <w:rPr>
          <w:rFonts w:ascii="Times New Roman" w:hAnsi="Times New Roman" w:cs="Times New Roman"/>
          <w:color w:val="000000" w:themeColor="text1"/>
        </w:rPr>
        <w:t xml:space="preserve">phone </w:t>
      </w:r>
      <w:r w:rsidRPr="00C06EB5">
        <w:rPr>
          <w:rFonts w:ascii="Times New Roman" w:hAnsi="Times New Roman" w:cs="Times New Roman"/>
          <w:color w:val="000000" w:themeColor="text1"/>
        </w:rPr>
        <w:t>requests and complain</w:t>
      </w:r>
      <w:r w:rsidR="00C06EB5">
        <w:rPr>
          <w:rFonts w:ascii="Times New Roman" w:hAnsi="Times New Roman" w:cs="Times New Roman"/>
          <w:color w:val="000000" w:themeColor="text1"/>
        </w:rPr>
        <w:t>t</w:t>
      </w:r>
      <w:r w:rsidR="00411263">
        <w:rPr>
          <w:rFonts w:ascii="Times New Roman" w:hAnsi="Times New Roman" w:cs="Times New Roman"/>
          <w:color w:val="000000" w:themeColor="text1"/>
        </w:rPr>
        <w:t>s</w:t>
      </w:r>
    </w:p>
    <w:p w14:paraId="10F6E372" w14:textId="77777777" w:rsidR="00C06EB5" w:rsidRPr="00C06EB5" w:rsidRDefault="00C06EB5" w:rsidP="00C06EB5">
      <w:pPr>
        <w:pStyle w:val="ListParagraph"/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2471B9E3" w14:textId="35885B20" w:rsidR="00F35920" w:rsidRPr="00DC3EFE" w:rsidRDefault="00F35920" w:rsidP="00DC3EFE">
      <w:pPr>
        <w:shd w:val="clear" w:color="auto" w:fill="FFFFFF" w:themeFill="background1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CHOUJAA AUDIT FIRM </w:t>
      </w:r>
      <w:r>
        <w:rPr>
          <w:rFonts w:ascii="Times New Roman" w:hAnsi="Times New Roman" w:cs="Times New Roman"/>
          <w:i/>
          <w:color w:val="000000" w:themeColor="text1"/>
        </w:rPr>
        <w:t>(Intern, June 2018-July2018)</w:t>
      </w:r>
    </w:p>
    <w:p w14:paraId="3DD8949F" w14:textId="61F28B5B" w:rsidR="00F35920" w:rsidRPr="00DC3EFE" w:rsidRDefault="00F35920" w:rsidP="00DC3EFE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F35920">
        <w:rPr>
          <w:rFonts w:ascii="Times New Roman" w:hAnsi="Times New Roman" w:cs="Times New Roman"/>
          <w:color w:val="000000" w:themeColor="text1"/>
        </w:rPr>
        <w:t>Entered journal entries in dolphin program</w:t>
      </w:r>
    </w:p>
    <w:p w14:paraId="5BF2F095" w14:textId="23EF7600" w:rsidR="00F35920" w:rsidRDefault="00854159" w:rsidP="00F35920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Bank Reconciliation </w:t>
      </w:r>
    </w:p>
    <w:p w14:paraId="3B7B1EE9" w14:textId="524E8599" w:rsidR="00F35920" w:rsidRPr="00F35920" w:rsidRDefault="00F35920" w:rsidP="00F35920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F35920">
        <w:rPr>
          <w:rFonts w:ascii="Times New Roman" w:hAnsi="Times New Roman" w:cs="Times New Roman"/>
          <w:color w:val="000000" w:themeColor="text1"/>
        </w:rPr>
        <w:t>Organized purchasing receipts and expenses then made the necessary journal entries in dolphin program</w:t>
      </w:r>
    </w:p>
    <w:p w14:paraId="4B1F4053" w14:textId="77777777" w:rsidR="00E14859" w:rsidRPr="00F35920" w:rsidRDefault="00E14859" w:rsidP="00F3592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040FAF48" w14:textId="51A725B9" w:rsidR="00E14859" w:rsidRDefault="00387B05" w:rsidP="00E14859">
      <w:pPr>
        <w:shd w:val="clear" w:color="auto" w:fill="FFFFFF" w:themeFill="background1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CENTRAL BANK OF LEBANON</w:t>
      </w:r>
      <w:r w:rsidR="00275B82">
        <w:rPr>
          <w:rFonts w:ascii="Times New Roman" w:hAnsi="Times New Roman" w:cs="Times New Roman"/>
          <w:color w:val="000000" w:themeColor="text1"/>
        </w:rPr>
        <w:t xml:space="preserve"> </w:t>
      </w:r>
      <w:r w:rsidR="00F71969">
        <w:rPr>
          <w:rFonts w:ascii="Times New Roman" w:hAnsi="Times New Roman" w:cs="Times New Roman"/>
          <w:i/>
          <w:color w:val="000000" w:themeColor="text1"/>
        </w:rPr>
        <w:t>(Intern, July 2017 – August</w:t>
      </w:r>
      <w:r w:rsidR="00275B82" w:rsidRPr="00275B82">
        <w:rPr>
          <w:rFonts w:ascii="Times New Roman" w:hAnsi="Times New Roman" w:cs="Times New Roman"/>
          <w:i/>
          <w:color w:val="000000" w:themeColor="text1"/>
        </w:rPr>
        <w:t xml:space="preserve"> 2017)</w:t>
      </w:r>
    </w:p>
    <w:p w14:paraId="5C049A89" w14:textId="3AF67190" w:rsidR="00275B82" w:rsidRDefault="00275B82" w:rsidP="00275B82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Attended lectures of how the central bank works</w:t>
      </w:r>
    </w:p>
    <w:p w14:paraId="6DBB0688" w14:textId="63BBFDE4" w:rsidR="00275B82" w:rsidRDefault="00275B82" w:rsidP="00275B82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Work</w:t>
      </w:r>
      <w:r w:rsidR="00387B05">
        <w:rPr>
          <w:rFonts w:ascii="Times New Roman" w:hAnsi="Times New Roman" w:cs="Times New Roman"/>
          <w:color w:val="000000" w:themeColor="text1"/>
        </w:rPr>
        <w:t>ed with professionals that demonstrated some of their daily tasks</w:t>
      </w:r>
    </w:p>
    <w:p w14:paraId="3E07FBD4" w14:textId="36237507" w:rsidR="00F35920" w:rsidRDefault="00F35920" w:rsidP="00F3592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7A39041F" w14:textId="77777777" w:rsidR="00F35920" w:rsidRPr="00275B82" w:rsidRDefault="00F35920" w:rsidP="00F35920">
      <w:pPr>
        <w:shd w:val="clear" w:color="auto" w:fill="FFFFFF" w:themeFill="background1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CHILDREN CANCER CENTER OF LEBANON </w:t>
      </w:r>
      <w:r w:rsidRPr="00275B82">
        <w:rPr>
          <w:rFonts w:ascii="Times New Roman" w:hAnsi="Times New Roman" w:cs="Times New Roman"/>
          <w:i/>
          <w:color w:val="000000" w:themeColor="text1"/>
        </w:rPr>
        <w:t>(Intern</w:t>
      </w:r>
      <w:r>
        <w:rPr>
          <w:rFonts w:ascii="Times New Roman" w:hAnsi="Times New Roman" w:cs="Times New Roman"/>
          <w:i/>
          <w:color w:val="000000" w:themeColor="text1"/>
        </w:rPr>
        <w:t>, June 2016 – July</w:t>
      </w:r>
      <w:r w:rsidRPr="00275B82">
        <w:rPr>
          <w:rFonts w:ascii="Times New Roman" w:hAnsi="Times New Roman" w:cs="Times New Roman"/>
          <w:i/>
          <w:color w:val="000000" w:themeColor="text1"/>
        </w:rPr>
        <w:t xml:space="preserve"> 2016)</w:t>
      </w:r>
    </w:p>
    <w:p w14:paraId="786021EE" w14:textId="77777777" w:rsidR="00F35920" w:rsidRDefault="00F35920" w:rsidP="00F35920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Provided help with daily tasks</w:t>
      </w:r>
    </w:p>
    <w:p w14:paraId="1B028D4B" w14:textId="77777777" w:rsidR="00F35920" w:rsidRDefault="00F35920" w:rsidP="00F35920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Modified and entered information related to donators</w:t>
      </w:r>
    </w:p>
    <w:p w14:paraId="7F4F064F" w14:textId="77777777" w:rsidR="004101ED" w:rsidRDefault="004101ED" w:rsidP="004101E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3D532D01" w14:textId="39F4F303" w:rsidR="004101ED" w:rsidRDefault="004101ED" w:rsidP="004101ED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SUPERMARKET CHAMP D’OR </w:t>
      </w:r>
      <w:r w:rsidRPr="004101ED">
        <w:rPr>
          <w:rFonts w:ascii="Times New Roman" w:hAnsi="Times New Roman" w:cs="Times New Roman"/>
          <w:i/>
          <w:color w:val="000000" w:themeColor="text1"/>
        </w:rPr>
        <w:t>(</w:t>
      </w:r>
      <w:r w:rsidR="00F35920">
        <w:rPr>
          <w:rFonts w:ascii="Times New Roman" w:hAnsi="Times New Roman" w:cs="Times New Roman"/>
          <w:i/>
          <w:color w:val="000000" w:themeColor="text1"/>
        </w:rPr>
        <w:t xml:space="preserve">Cashier, </w:t>
      </w:r>
      <w:r w:rsidRPr="004101ED">
        <w:rPr>
          <w:rFonts w:ascii="Times New Roman" w:hAnsi="Times New Roman" w:cs="Times New Roman"/>
          <w:i/>
          <w:color w:val="000000" w:themeColor="text1"/>
        </w:rPr>
        <w:t>Jan</w:t>
      </w:r>
      <w:r w:rsidR="00F3592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101ED">
        <w:rPr>
          <w:rFonts w:ascii="Times New Roman" w:hAnsi="Times New Roman" w:cs="Times New Roman"/>
          <w:i/>
          <w:color w:val="000000" w:themeColor="text1"/>
        </w:rPr>
        <w:t xml:space="preserve">2015 </w:t>
      </w:r>
      <w:r w:rsidR="00F35920">
        <w:rPr>
          <w:rFonts w:ascii="Times New Roman" w:hAnsi="Times New Roman" w:cs="Times New Roman"/>
          <w:i/>
          <w:color w:val="000000" w:themeColor="text1"/>
        </w:rPr>
        <w:t>– August 2015</w:t>
      </w:r>
      <w:r w:rsidRPr="004101ED">
        <w:rPr>
          <w:rFonts w:ascii="Times New Roman" w:hAnsi="Times New Roman" w:cs="Times New Roman"/>
          <w:i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459B2C1" w14:textId="298381A7" w:rsidR="004101ED" w:rsidRDefault="004101ED" w:rsidP="004101E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Cashier</w:t>
      </w:r>
    </w:p>
    <w:p w14:paraId="10FBDE15" w14:textId="593268BD" w:rsidR="004101ED" w:rsidRDefault="005203B8" w:rsidP="004101ED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Inventory: organized products in stock room</w:t>
      </w:r>
    </w:p>
    <w:p w14:paraId="204E7DD0" w14:textId="0338E845" w:rsidR="00EB6E88" w:rsidRDefault="006E470E" w:rsidP="00F35920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Manage telephone requests and delivery orders</w:t>
      </w:r>
    </w:p>
    <w:p w14:paraId="1020FB8F" w14:textId="75D466CB" w:rsidR="009B4A8C" w:rsidRDefault="009B4A8C" w:rsidP="006172FA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7277AD04" w14:textId="3435D45E" w:rsidR="006172FA" w:rsidRDefault="006172FA" w:rsidP="006172FA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Education</w:t>
      </w:r>
    </w:p>
    <w:p w14:paraId="1391A303" w14:textId="77777777" w:rsidR="007822E3" w:rsidRDefault="007822E3" w:rsidP="00826F2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41C44578" w14:textId="2FDB8532" w:rsidR="006172FA" w:rsidRDefault="00826F22" w:rsidP="00826F2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 w:rsidRPr="00826F22">
        <w:rPr>
          <w:rFonts w:ascii="Times New Roman" w:hAnsi="Times New Roman" w:cs="Times New Roman"/>
          <w:color w:val="000000" w:themeColor="text1"/>
        </w:rPr>
        <w:t>LEBANESE AMERICAN UNIVERSITY</w:t>
      </w:r>
      <w:r>
        <w:rPr>
          <w:rFonts w:ascii="Times New Roman" w:hAnsi="Times New Roman" w:cs="Times New Roman"/>
          <w:color w:val="000000" w:themeColor="text1"/>
        </w:rPr>
        <w:t>, BEIRUT, LEBANON</w:t>
      </w:r>
    </w:p>
    <w:p w14:paraId="7468FC97" w14:textId="1FFDDAE7" w:rsidR="00826F22" w:rsidRPr="00826F22" w:rsidRDefault="00826F22" w:rsidP="00826F22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B.S in Business with emphasis in Accounting,</w:t>
      </w:r>
      <w:r>
        <w:rPr>
          <w:rFonts w:ascii="Times New Roman" w:hAnsi="Times New Roman" w:cs="Times New Roman"/>
          <w:i/>
          <w:color w:val="000000" w:themeColor="text1"/>
        </w:rPr>
        <w:t xml:space="preserve"> (Sept.</w:t>
      </w:r>
      <w:r w:rsidRPr="00826F22">
        <w:rPr>
          <w:rFonts w:ascii="Times New Roman" w:hAnsi="Times New Roman" w:cs="Times New Roman"/>
          <w:i/>
          <w:color w:val="000000" w:themeColor="text1"/>
        </w:rPr>
        <w:t xml:space="preserve"> 201</w:t>
      </w:r>
      <w:r>
        <w:rPr>
          <w:rFonts w:ascii="Times New Roman" w:hAnsi="Times New Roman" w:cs="Times New Roman"/>
          <w:i/>
          <w:color w:val="000000" w:themeColor="text1"/>
        </w:rPr>
        <w:t>5-</w:t>
      </w:r>
      <w:r w:rsidR="00F3592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F45DDD">
        <w:rPr>
          <w:rFonts w:ascii="Times New Roman" w:hAnsi="Times New Roman" w:cs="Times New Roman"/>
          <w:i/>
          <w:color w:val="000000" w:themeColor="text1"/>
        </w:rPr>
        <w:t>Jan</w:t>
      </w:r>
      <w:r>
        <w:rPr>
          <w:rFonts w:ascii="Times New Roman" w:hAnsi="Times New Roman" w:cs="Times New Roman"/>
          <w:i/>
          <w:color w:val="000000" w:themeColor="text1"/>
        </w:rPr>
        <w:t>.</w:t>
      </w:r>
      <w:r w:rsidRPr="00826F22">
        <w:rPr>
          <w:rFonts w:ascii="Times New Roman" w:hAnsi="Times New Roman" w:cs="Times New Roman"/>
          <w:i/>
          <w:color w:val="000000" w:themeColor="text1"/>
        </w:rPr>
        <w:t>201</w:t>
      </w:r>
      <w:r w:rsidR="00F45DDD">
        <w:rPr>
          <w:rFonts w:ascii="Times New Roman" w:hAnsi="Times New Roman" w:cs="Times New Roman"/>
          <w:i/>
          <w:color w:val="000000" w:themeColor="text1"/>
        </w:rPr>
        <w:t>9</w:t>
      </w:r>
      <w:r w:rsidRPr="00826F22">
        <w:rPr>
          <w:rFonts w:ascii="Times New Roman" w:hAnsi="Times New Roman" w:cs="Times New Roman"/>
          <w:i/>
          <w:color w:val="000000" w:themeColor="text1"/>
        </w:rPr>
        <w:t>)</w:t>
      </w:r>
      <w:r w:rsidR="00696467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696467" w:rsidRPr="00696467">
        <w:rPr>
          <w:rFonts w:ascii="Times New Roman" w:hAnsi="Times New Roman" w:cs="Times New Roman"/>
          <w:color w:val="000000" w:themeColor="text1"/>
        </w:rPr>
        <w:t>GPA: 3.01</w:t>
      </w:r>
    </w:p>
    <w:p w14:paraId="212FF6AB" w14:textId="77777777" w:rsidR="00A038BB" w:rsidRPr="00A038BB" w:rsidRDefault="00A038BB" w:rsidP="00A038B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5333236B" w14:textId="70661ED2" w:rsidR="00F71969" w:rsidRDefault="00F71969" w:rsidP="00DA780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Technical skills</w:t>
      </w:r>
    </w:p>
    <w:p w14:paraId="63B5E467" w14:textId="77777777" w:rsidR="007822E3" w:rsidRDefault="007822E3" w:rsidP="007822E3">
      <w:pPr>
        <w:pStyle w:val="ListParagraph"/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4E198B6B" w14:textId="2A6390CF" w:rsidR="00F71969" w:rsidRDefault="005D2DEA" w:rsidP="00F71969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Applications:</w:t>
      </w:r>
      <w:r w:rsidR="00F71969">
        <w:rPr>
          <w:rFonts w:ascii="Times New Roman" w:hAnsi="Times New Roman" w:cs="Times New Roman"/>
          <w:color w:val="000000" w:themeColor="text1"/>
        </w:rPr>
        <w:t xml:space="preserve"> Microsoft office: Word, Excel, PowerPoint</w:t>
      </w:r>
    </w:p>
    <w:p w14:paraId="69797F60" w14:textId="33816510" w:rsidR="00851374" w:rsidRPr="00851374" w:rsidRDefault="005D2DEA" w:rsidP="00851374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Languages: n</w:t>
      </w:r>
      <w:r w:rsidR="009B4A8C">
        <w:rPr>
          <w:rFonts w:ascii="Times New Roman" w:hAnsi="Times New Roman" w:cs="Times New Roman"/>
          <w:color w:val="000000" w:themeColor="text1"/>
        </w:rPr>
        <w:t>ative Arabic speaker, fluent in English and French</w:t>
      </w:r>
    </w:p>
    <w:sectPr w:rsidR="00851374" w:rsidRPr="00851374" w:rsidSect="003765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B26"/>
    <w:multiLevelType w:val="hybridMultilevel"/>
    <w:tmpl w:val="E5B2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16E9"/>
    <w:multiLevelType w:val="hybridMultilevel"/>
    <w:tmpl w:val="54AC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E39F3"/>
    <w:multiLevelType w:val="hybridMultilevel"/>
    <w:tmpl w:val="D89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470E"/>
    <w:multiLevelType w:val="hybridMultilevel"/>
    <w:tmpl w:val="6E22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97AA1"/>
    <w:multiLevelType w:val="hybridMultilevel"/>
    <w:tmpl w:val="7C14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B7535"/>
    <w:multiLevelType w:val="hybridMultilevel"/>
    <w:tmpl w:val="9936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C72FA"/>
    <w:multiLevelType w:val="hybridMultilevel"/>
    <w:tmpl w:val="7F80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A7EFA"/>
    <w:multiLevelType w:val="hybridMultilevel"/>
    <w:tmpl w:val="0258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84CB1"/>
    <w:multiLevelType w:val="hybridMultilevel"/>
    <w:tmpl w:val="F02A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75F60"/>
    <w:multiLevelType w:val="hybridMultilevel"/>
    <w:tmpl w:val="841E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E2A18"/>
    <w:multiLevelType w:val="hybridMultilevel"/>
    <w:tmpl w:val="2B0C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C100C"/>
    <w:multiLevelType w:val="hybridMultilevel"/>
    <w:tmpl w:val="B960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20406"/>
    <w:multiLevelType w:val="hybridMultilevel"/>
    <w:tmpl w:val="EF62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2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34"/>
    <w:rsid w:val="00101C37"/>
    <w:rsid w:val="001256EB"/>
    <w:rsid w:val="00275B82"/>
    <w:rsid w:val="0034011E"/>
    <w:rsid w:val="00376513"/>
    <w:rsid w:val="00387B05"/>
    <w:rsid w:val="003B25CF"/>
    <w:rsid w:val="004101ED"/>
    <w:rsid w:val="00411263"/>
    <w:rsid w:val="004537DD"/>
    <w:rsid w:val="00453A36"/>
    <w:rsid w:val="004B6234"/>
    <w:rsid w:val="005203B8"/>
    <w:rsid w:val="00535DDE"/>
    <w:rsid w:val="00560439"/>
    <w:rsid w:val="005D2DEA"/>
    <w:rsid w:val="005E2FDA"/>
    <w:rsid w:val="006172FA"/>
    <w:rsid w:val="0064033B"/>
    <w:rsid w:val="00696467"/>
    <w:rsid w:val="006E470E"/>
    <w:rsid w:val="00757094"/>
    <w:rsid w:val="007822E3"/>
    <w:rsid w:val="00784797"/>
    <w:rsid w:val="00826F22"/>
    <w:rsid w:val="00851374"/>
    <w:rsid w:val="00854159"/>
    <w:rsid w:val="009B4A8C"/>
    <w:rsid w:val="00A038BB"/>
    <w:rsid w:val="00A1588C"/>
    <w:rsid w:val="00A23634"/>
    <w:rsid w:val="00C04225"/>
    <w:rsid w:val="00C06EB5"/>
    <w:rsid w:val="00CA54CB"/>
    <w:rsid w:val="00CB28A2"/>
    <w:rsid w:val="00D17376"/>
    <w:rsid w:val="00D1780D"/>
    <w:rsid w:val="00DA7801"/>
    <w:rsid w:val="00DC3EFE"/>
    <w:rsid w:val="00E14859"/>
    <w:rsid w:val="00EB6E88"/>
    <w:rsid w:val="00F35920"/>
    <w:rsid w:val="00F42C5A"/>
    <w:rsid w:val="00F45DDD"/>
    <w:rsid w:val="00F71969"/>
    <w:rsid w:val="00F90DBE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C4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1588C"/>
    <w:pPr>
      <w:pBdr>
        <w:top w:val="single" w:sz="4" w:space="10" w:color="5B9BD5" w:themeColor="accent1"/>
        <w:bottom w:val="single" w:sz="4" w:space="10" w:color="5B9BD5" w:themeColor="accent1"/>
      </w:pBdr>
      <w:ind w:right="864"/>
      <w:jc w:val="center"/>
    </w:pPr>
    <w:rPr>
      <w:rFonts w:ascii="Times New Roman" w:hAnsi="Times New Roman"/>
      <w:b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88C"/>
    <w:rPr>
      <w:rFonts w:ascii="Times New Roman" w:hAnsi="Times New Roman"/>
      <w:b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A158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3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0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selkobeis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Bassel Kobeissi</dc:creator>
  <cp:keywords/>
  <dc:description/>
  <cp:lastModifiedBy>Bassel Kobeissi</cp:lastModifiedBy>
  <cp:revision>20</cp:revision>
  <dcterms:created xsi:type="dcterms:W3CDTF">2018-03-09T08:18:00Z</dcterms:created>
  <dcterms:modified xsi:type="dcterms:W3CDTF">2019-12-12T14:00:00Z</dcterms:modified>
</cp:coreProperties>
</file>