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32455" w14:textId="1E8EBF6E" w:rsidR="000B6B5B" w:rsidRPr="00201603" w:rsidRDefault="000B6B5B" w:rsidP="000B6B5B">
      <w:pPr>
        <w:rPr>
          <w:sz w:val="20"/>
          <w:szCs w:val="20"/>
          <w:lang w:val="en-US"/>
        </w:rPr>
      </w:pPr>
      <w:r>
        <w:rPr>
          <w:rFonts w:ascii="Tahoma" w:hAnsi="Tahoma" w:cs="Tahoma"/>
          <w:b/>
          <w:sz w:val="28"/>
          <w:lang w:val="en-US"/>
        </w:rPr>
        <w:t xml:space="preserve">Nour al houda Bassam Ghamlouch   </w:t>
      </w:r>
    </w:p>
    <w:p w14:paraId="7255B220" w14:textId="77777777" w:rsidR="000B6B5B" w:rsidRDefault="000B6B5B" w:rsidP="000B6B5B">
      <w:pPr>
        <w:rPr>
          <w:sz w:val="20"/>
          <w:szCs w:val="20"/>
          <w:lang w:val="fr-FR"/>
        </w:rPr>
      </w:pPr>
      <w:r w:rsidRPr="002C3750">
        <w:rPr>
          <w:sz w:val="20"/>
          <w:szCs w:val="20"/>
          <w:lang w:val="fr-FR"/>
        </w:rPr>
        <w:t xml:space="preserve">Mobile: (961) </w:t>
      </w:r>
      <w:r>
        <w:rPr>
          <w:sz w:val="20"/>
          <w:szCs w:val="20"/>
          <w:lang w:val="fr-FR"/>
        </w:rPr>
        <w:t>76 652349</w:t>
      </w:r>
    </w:p>
    <w:p w14:paraId="5C9F5DD9" w14:textId="30A205BC" w:rsidR="000B6B5B" w:rsidRPr="00D11476" w:rsidRDefault="001069BB" w:rsidP="000B6B5B">
      <w:pPr>
        <w:rPr>
          <w:rStyle w:val="Hyperlink"/>
          <w:b/>
          <w:bCs/>
          <w:sz w:val="32"/>
          <w:szCs w:val="32"/>
          <w:lang w:val="fr-FR"/>
        </w:rPr>
      </w:pPr>
      <w:hyperlink r:id="rId7" w:history="1">
        <w:r w:rsidR="000B6B5B" w:rsidRPr="00FF6CE9">
          <w:rPr>
            <w:rStyle w:val="Hyperlink"/>
            <w:sz w:val="20"/>
            <w:szCs w:val="20"/>
            <w:lang w:val="fr-FR"/>
          </w:rPr>
          <w:t>nourlhouda.gham@gmail.com</w:t>
        </w:r>
      </w:hyperlink>
    </w:p>
    <w:p w14:paraId="52C2C929" w14:textId="44716658" w:rsidR="003161A7" w:rsidRPr="00D11476" w:rsidRDefault="003161A7" w:rsidP="00D11476">
      <w:pPr>
        <w:bidi/>
        <w:rPr>
          <w:rStyle w:val="Hyperlink"/>
          <w:b/>
          <w:bCs/>
          <w:color w:val="auto"/>
          <w:sz w:val="32"/>
          <w:szCs w:val="32"/>
          <w:u w:val="none"/>
          <w:rtl/>
          <w:lang w:val="fr-FR" w:bidi="ar-LB"/>
        </w:rPr>
      </w:pPr>
      <w:r w:rsidRPr="00D11476">
        <w:rPr>
          <w:rStyle w:val="Hyperlink"/>
          <w:rFonts w:hint="cs"/>
          <w:b/>
          <w:bCs/>
          <w:color w:val="auto"/>
          <w:sz w:val="32"/>
          <w:szCs w:val="32"/>
          <w:highlight w:val="lightGray"/>
          <w:u w:val="none"/>
          <w:rtl/>
          <w:lang w:val="fr-FR" w:bidi="ar-LB"/>
        </w:rPr>
        <w:t>المؤهلات العلمية</w:t>
      </w:r>
      <w:r w:rsidRPr="00D11476">
        <w:rPr>
          <w:rStyle w:val="Hyperlink"/>
          <w:rFonts w:hint="cs"/>
          <w:b/>
          <w:bCs/>
          <w:color w:val="auto"/>
          <w:sz w:val="32"/>
          <w:szCs w:val="32"/>
          <w:u w:val="none"/>
          <w:rtl/>
          <w:lang w:val="fr-FR" w:bidi="ar-LB"/>
        </w:rPr>
        <w:t xml:space="preserve"> </w:t>
      </w:r>
    </w:p>
    <w:p w14:paraId="4D70267E" w14:textId="3FC497F8" w:rsidR="003161A7" w:rsidRPr="00D11476" w:rsidRDefault="003161A7" w:rsidP="00D11476">
      <w:pPr>
        <w:bidi/>
        <w:rPr>
          <w:rStyle w:val="Hyperlink"/>
          <w:b/>
          <w:bCs/>
          <w:color w:val="auto"/>
          <w:sz w:val="32"/>
          <w:szCs w:val="32"/>
          <w:u w:val="none"/>
          <w:rtl/>
          <w:lang w:val="fr-FR" w:bidi="ar-LB"/>
        </w:rPr>
      </w:pPr>
      <w:r w:rsidRPr="00D11476">
        <w:rPr>
          <w:rStyle w:val="Hyperlink"/>
          <w:rFonts w:hint="cs"/>
          <w:b/>
          <w:bCs/>
          <w:color w:val="auto"/>
          <w:sz w:val="32"/>
          <w:szCs w:val="32"/>
          <w:u w:val="none"/>
          <w:rtl/>
          <w:lang w:val="fr-FR" w:bidi="ar-LB"/>
        </w:rPr>
        <w:t xml:space="preserve">ماستر في اللغة العربية وآدابها </w:t>
      </w:r>
      <w:r w:rsidRPr="00D11476">
        <w:rPr>
          <w:rStyle w:val="Hyperlink"/>
          <w:b/>
          <w:bCs/>
          <w:color w:val="auto"/>
          <w:sz w:val="32"/>
          <w:szCs w:val="32"/>
          <w:u w:val="none"/>
          <w:rtl/>
          <w:lang w:val="fr-FR" w:bidi="ar-LB"/>
        </w:rPr>
        <w:t>–</w:t>
      </w:r>
      <w:r w:rsidRPr="00D11476">
        <w:rPr>
          <w:rStyle w:val="Hyperlink"/>
          <w:rFonts w:hint="cs"/>
          <w:b/>
          <w:bCs/>
          <w:color w:val="auto"/>
          <w:sz w:val="32"/>
          <w:szCs w:val="32"/>
          <w:u w:val="none"/>
          <w:rtl/>
          <w:lang w:val="fr-FR" w:bidi="ar-LB"/>
        </w:rPr>
        <w:t xml:space="preserve"> العمادة ( الدكوانة)</w:t>
      </w:r>
    </w:p>
    <w:p w14:paraId="7406E91F" w14:textId="2DC10033" w:rsidR="003161A7" w:rsidRDefault="003161A7" w:rsidP="00D11476">
      <w:pPr>
        <w:bidi/>
        <w:rPr>
          <w:rStyle w:val="Hyperlink"/>
          <w:b/>
          <w:bCs/>
          <w:color w:val="auto"/>
          <w:sz w:val="32"/>
          <w:szCs w:val="32"/>
          <w:u w:val="none"/>
          <w:rtl/>
          <w:lang w:val="fr-FR" w:bidi="ar-LB"/>
        </w:rPr>
      </w:pPr>
      <w:r w:rsidRPr="00D11476">
        <w:rPr>
          <w:rStyle w:val="Hyperlink"/>
          <w:rFonts w:hint="cs"/>
          <w:b/>
          <w:bCs/>
          <w:color w:val="auto"/>
          <w:sz w:val="32"/>
          <w:szCs w:val="32"/>
          <w:u w:val="none"/>
          <w:rtl/>
          <w:lang w:val="fr-FR" w:bidi="ar-LB"/>
        </w:rPr>
        <w:t>دبلوم في تصمي</w:t>
      </w:r>
      <w:r w:rsidR="00A950E4">
        <w:rPr>
          <w:rStyle w:val="Hyperlink"/>
          <w:rFonts w:hint="cs"/>
          <w:b/>
          <w:bCs/>
          <w:color w:val="auto"/>
          <w:sz w:val="32"/>
          <w:szCs w:val="32"/>
          <w:u w:val="none"/>
          <w:rtl/>
          <w:lang w:val="fr-FR" w:bidi="ar-LB"/>
        </w:rPr>
        <w:t>م</w:t>
      </w:r>
      <w:r w:rsidRPr="00D11476">
        <w:rPr>
          <w:rStyle w:val="Hyperlink"/>
          <w:rFonts w:hint="cs"/>
          <w:b/>
          <w:bCs/>
          <w:color w:val="auto"/>
          <w:sz w:val="32"/>
          <w:szCs w:val="32"/>
          <w:u w:val="none"/>
          <w:rtl/>
          <w:lang w:val="fr-FR" w:bidi="ar-LB"/>
        </w:rPr>
        <w:t xml:space="preserve"> الوسائل التعليمية المتعددة الوسائط</w:t>
      </w:r>
      <w:r w:rsidR="00A950E4">
        <w:rPr>
          <w:rStyle w:val="Hyperlink"/>
          <w:rFonts w:hint="cs"/>
          <w:b/>
          <w:bCs/>
          <w:color w:val="auto"/>
          <w:sz w:val="32"/>
          <w:szCs w:val="32"/>
          <w:u w:val="none"/>
          <w:rtl/>
          <w:lang w:val="fr-FR" w:bidi="ar-LB"/>
        </w:rPr>
        <w:t xml:space="preserve"> ( الطيّونة)</w:t>
      </w:r>
    </w:p>
    <w:p w14:paraId="60316257" w14:textId="48BE1EC5" w:rsidR="00A950E4" w:rsidRDefault="00A950E4" w:rsidP="00A950E4">
      <w:pPr>
        <w:bidi/>
        <w:rPr>
          <w:rStyle w:val="Hyperlink"/>
          <w:b/>
          <w:bCs/>
          <w:color w:val="auto"/>
          <w:sz w:val="32"/>
          <w:szCs w:val="32"/>
          <w:u w:val="none"/>
          <w:rtl/>
          <w:lang w:val="fr-FR" w:bidi="ar-LB"/>
        </w:rPr>
      </w:pPr>
      <w:r w:rsidRPr="00A950E4">
        <w:rPr>
          <w:rStyle w:val="Hyperlink"/>
          <w:rFonts w:hint="cs"/>
          <w:b/>
          <w:bCs/>
          <w:color w:val="auto"/>
          <w:sz w:val="32"/>
          <w:szCs w:val="32"/>
          <w:highlight w:val="lightGray"/>
          <w:u w:val="none"/>
          <w:rtl/>
          <w:lang w:val="fr-FR" w:bidi="ar-LB"/>
        </w:rPr>
        <w:t>اللّغات:</w:t>
      </w:r>
    </w:p>
    <w:p w14:paraId="40AF5118" w14:textId="48C5FC13" w:rsidR="00A950E4" w:rsidRDefault="00A950E4" w:rsidP="00A950E4">
      <w:pPr>
        <w:bidi/>
        <w:rPr>
          <w:rStyle w:val="Hyperlink"/>
          <w:b/>
          <w:bCs/>
          <w:color w:val="auto"/>
          <w:sz w:val="32"/>
          <w:szCs w:val="32"/>
          <w:u w:val="none"/>
          <w:rtl/>
          <w:lang w:val="fr-FR" w:bidi="ar-LB"/>
        </w:rPr>
      </w:pPr>
      <w:r>
        <w:rPr>
          <w:rStyle w:val="Hyperlink"/>
          <w:rFonts w:hint="cs"/>
          <w:b/>
          <w:bCs/>
          <w:color w:val="auto"/>
          <w:sz w:val="32"/>
          <w:szCs w:val="32"/>
          <w:u w:val="none"/>
          <w:rtl/>
          <w:lang w:val="fr-FR" w:bidi="ar-LB"/>
        </w:rPr>
        <w:t>الفرنسيّة كلغة ثانية.</w:t>
      </w:r>
    </w:p>
    <w:p w14:paraId="6E642FE7" w14:textId="292A78AF" w:rsidR="00A950E4" w:rsidRDefault="00A950E4" w:rsidP="00A950E4">
      <w:pPr>
        <w:bidi/>
        <w:rPr>
          <w:rStyle w:val="Hyperlink"/>
          <w:b/>
          <w:bCs/>
          <w:color w:val="auto"/>
          <w:sz w:val="32"/>
          <w:szCs w:val="32"/>
          <w:u w:val="none"/>
          <w:rtl/>
          <w:lang w:val="fr-FR" w:bidi="ar-LB"/>
        </w:rPr>
      </w:pPr>
      <w:r>
        <w:rPr>
          <w:rStyle w:val="Hyperlink"/>
          <w:rFonts w:hint="cs"/>
          <w:b/>
          <w:bCs/>
          <w:color w:val="auto"/>
          <w:sz w:val="32"/>
          <w:szCs w:val="32"/>
          <w:u w:val="none"/>
          <w:rtl/>
          <w:lang w:val="fr-FR" w:bidi="ar-LB"/>
        </w:rPr>
        <w:t>الإنكليزيّة مستوى ثاني.</w:t>
      </w:r>
    </w:p>
    <w:p w14:paraId="60C96BB1" w14:textId="5D64A92A" w:rsidR="00A950E4" w:rsidRPr="00D11476" w:rsidRDefault="00A950E4" w:rsidP="00A950E4">
      <w:pPr>
        <w:bidi/>
        <w:rPr>
          <w:rStyle w:val="Hyperlink"/>
          <w:b/>
          <w:bCs/>
          <w:color w:val="auto"/>
          <w:sz w:val="32"/>
          <w:szCs w:val="32"/>
          <w:u w:val="none"/>
          <w:rtl/>
          <w:lang w:val="fr-FR" w:bidi="ar-LB"/>
        </w:rPr>
      </w:pPr>
      <w:r>
        <w:rPr>
          <w:rStyle w:val="Hyperlink"/>
          <w:rFonts w:hint="cs"/>
          <w:b/>
          <w:bCs/>
          <w:color w:val="auto"/>
          <w:sz w:val="32"/>
          <w:szCs w:val="32"/>
          <w:u w:val="none"/>
          <w:rtl/>
          <w:lang w:val="fr-FR" w:bidi="ar-LB"/>
        </w:rPr>
        <w:t>الفارسيّة مستوى أول.</w:t>
      </w:r>
    </w:p>
    <w:p w14:paraId="08074D45" w14:textId="5BE4D0F1" w:rsidR="000B6B5B" w:rsidRPr="00D11476" w:rsidRDefault="003161A7" w:rsidP="00D11476">
      <w:pPr>
        <w:bidi/>
        <w:rPr>
          <w:b/>
          <w:bCs/>
          <w:sz w:val="32"/>
          <w:szCs w:val="32"/>
          <w:rtl/>
          <w:lang w:val="fr-FR" w:bidi="ar-LB"/>
        </w:rPr>
      </w:pPr>
      <w:r w:rsidRPr="00D11476">
        <w:rPr>
          <w:rStyle w:val="Hyperlink"/>
          <w:rFonts w:hint="cs"/>
          <w:b/>
          <w:bCs/>
          <w:color w:val="auto"/>
          <w:sz w:val="32"/>
          <w:szCs w:val="32"/>
          <w:highlight w:val="lightGray"/>
          <w:u w:val="none"/>
          <w:rtl/>
          <w:lang w:val="fr-FR" w:bidi="ar-LB"/>
        </w:rPr>
        <w:t>المؤهلات ال</w:t>
      </w:r>
      <w:r w:rsidR="00D11476" w:rsidRPr="00D11476">
        <w:rPr>
          <w:rStyle w:val="Hyperlink"/>
          <w:rFonts w:hint="cs"/>
          <w:b/>
          <w:bCs/>
          <w:color w:val="auto"/>
          <w:sz w:val="32"/>
          <w:szCs w:val="32"/>
          <w:highlight w:val="lightGray"/>
          <w:u w:val="none"/>
          <w:rtl/>
          <w:lang w:val="fr-FR" w:bidi="ar-LB"/>
        </w:rPr>
        <w:t>عمليّة:</w:t>
      </w:r>
    </w:p>
    <w:tbl>
      <w:tblPr>
        <w:tblpPr w:leftFromText="180" w:rightFromText="180" w:vertAnchor="text" w:horzAnchor="margin" w:tblpXSpec="center" w:tblpY="167"/>
        <w:tblW w:w="9039" w:type="dxa"/>
        <w:tblLayout w:type="fixed"/>
        <w:tblLook w:val="01E0" w:firstRow="1" w:lastRow="1" w:firstColumn="1" w:lastColumn="1" w:noHBand="0" w:noVBand="0"/>
      </w:tblPr>
      <w:tblGrid>
        <w:gridCol w:w="9039"/>
      </w:tblGrid>
      <w:tr w:rsidR="003161A7" w:rsidRPr="00907FC7" w14:paraId="35B13527" w14:textId="77777777" w:rsidTr="003161A7">
        <w:tc>
          <w:tcPr>
            <w:tcW w:w="9039" w:type="dxa"/>
          </w:tcPr>
          <w:p w14:paraId="011EDB74" w14:textId="77777777" w:rsidR="003161A7" w:rsidRPr="008C6F77" w:rsidRDefault="003161A7" w:rsidP="003161A7">
            <w:pPr>
              <w:pStyle w:val="ListParagraph"/>
              <w:numPr>
                <w:ilvl w:val="0"/>
                <w:numId w:val="3"/>
              </w:numPr>
              <w:bidi/>
              <w:ind w:left="318" w:firstLine="76"/>
              <w:rPr>
                <w:b/>
                <w:bCs/>
                <w:sz w:val="32"/>
                <w:szCs w:val="32"/>
                <w:lang w:bidi="ar-LB"/>
              </w:rPr>
            </w:pPr>
            <w:r w:rsidRPr="00135609">
              <w:rPr>
                <w:b/>
                <w:bCs/>
                <w:sz w:val="32"/>
                <w:szCs w:val="32"/>
                <w:lang w:bidi="ar-LB"/>
              </w:rPr>
              <w:t>2</w:t>
            </w:r>
            <w:r>
              <w:rPr>
                <w:b/>
                <w:bCs/>
                <w:sz w:val="32"/>
                <w:szCs w:val="32"/>
                <w:lang w:bidi="ar-LB"/>
              </w:rPr>
              <w:t>018-2019 jbaa primary school</w:t>
            </w:r>
          </w:p>
          <w:p w14:paraId="17D59988" w14:textId="77777777" w:rsidR="003161A7" w:rsidRPr="008C6F77" w:rsidRDefault="003161A7" w:rsidP="003161A7">
            <w:pPr>
              <w:pStyle w:val="ListParagraph"/>
              <w:numPr>
                <w:ilvl w:val="0"/>
                <w:numId w:val="3"/>
              </w:numPr>
              <w:bidi/>
              <w:rPr>
                <w:b/>
                <w:bCs/>
                <w:sz w:val="32"/>
                <w:szCs w:val="32"/>
                <w:lang w:bidi="ar-LB"/>
              </w:rPr>
            </w:pPr>
            <w:r w:rsidRPr="008C6F77">
              <w:rPr>
                <w:b/>
                <w:bCs/>
                <w:sz w:val="32"/>
                <w:szCs w:val="32"/>
                <w:lang w:bidi="ar-LB"/>
              </w:rPr>
              <w:t>2018-2019 saint sharl</w:t>
            </w:r>
          </w:p>
          <w:p w14:paraId="786FA635" w14:textId="77777777" w:rsidR="003161A7" w:rsidRPr="008C6F77" w:rsidRDefault="003161A7" w:rsidP="003161A7">
            <w:pPr>
              <w:pStyle w:val="ListParagraph"/>
              <w:numPr>
                <w:ilvl w:val="0"/>
                <w:numId w:val="3"/>
              </w:numPr>
              <w:bidi/>
              <w:rPr>
                <w:b/>
                <w:bCs/>
                <w:sz w:val="32"/>
                <w:szCs w:val="32"/>
                <w:lang w:bidi="ar-LB"/>
              </w:rPr>
            </w:pPr>
            <w:r w:rsidRPr="008C6F77">
              <w:rPr>
                <w:b/>
                <w:bCs/>
                <w:sz w:val="32"/>
                <w:szCs w:val="32"/>
                <w:lang w:bidi="ar-LB"/>
              </w:rPr>
              <w:t>2020</w:t>
            </w:r>
            <w:r w:rsidRPr="008C6F77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 xml:space="preserve">المدرسة الإلكترونية لتعليم اللغة العربية </w:t>
            </w:r>
            <w:r w:rsidRPr="008C6F77">
              <w:rPr>
                <w:b/>
                <w:bCs/>
                <w:sz w:val="32"/>
                <w:szCs w:val="32"/>
                <w:lang w:bidi="ar-LB"/>
              </w:rPr>
              <w:t xml:space="preserve"> </w:t>
            </w:r>
          </w:p>
          <w:p w14:paraId="6E48469C" w14:textId="77777777" w:rsidR="003161A7" w:rsidRPr="008C6F77" w:rsidRDefault="003161A7" w:rsidP="003161A7">
            <w:pPr>
              <w:pStyle w:val="ListParagraph"/>
              <w:numPr>
                <w:ilvl w:val="0"/>
                <w:numId w:val="3"/>
              </w:numPr>
              <w:bidi/>
              <w:rPr>
                <w:b/>
                <w:bCs/>
                <w:sz w:val="32"/>
                <w:szCs w:val="32"/>
                <w:lang w:bidi="ar-LB"/>
              </w:rPr>
            </w:pPr>
            <w:r w:rsidRPr="008C6F77">
              <w:rPr>
                <w:b/>
                <w:bCs/>
                <w:sz w:val="32"/>
                <w:szCs w:val="32"/>
                <w:lang w:bidi="ar-LB"/>
              </w:rPr>
              <w:t>tawasol junior</w:t>
            </w:r>
          </w:p>
          <w:p w14:paraId="65C9C0EF" w14:textId="77777777" w:rsidR="003161A7" w:rsidRPr="008C6F77" w:rsidRDefault="003161A7" w:rsidP="003161A7">
            <w:pPr>
              <w:pStyle w:val="ListParagraph"/>
              <w:numPr>
                <w:ilvl w:val="0"/>
                <w:numId w:val="3"/>
              </w:numPr>
              <w:bidi/>
              <w:rPr>
                <w:b/>
                <w:bCs/>
                <w:sz w:val="32"/>
                <w:szCs w:val="32"/>
                <w:lang w:bidi="ar-LB"/>
              </w:rPr>
            </w:pPr>
            <w:r w:rsidRPr="008C6F77">
              <w:rPr>
                <w:b/>
                <w:bCs/>
                <w:sz w:val="32"/>
                <w:szCs w:val="32"/>
                <w:lang w:bidi="ar-LB"/>
              </w:rPr>
              <w:t>Tawasol online</w:t>
            </w:r>
          </w:p>
          <w:p w14:paraId="07FB912E" w14:textId="77777777" w:rsidR="003161A7" w:rsidRPr="008C6F77" w:rsidRDefault="003161A7" w:rsidP="003161A7">
            <w:pPr>
              <w:pStyle w:val="ListParagraph"/>
              <w:numPr>
                <w:ilvl w:val="0"/>
                <w:numId w:val="3"/>
              </w:numPr>
              <w:bidi/>
              <w:rPr>
                <w:b/>
                <w:bCs/>
                <w:sz w:val="32"/>
                <w:szCs w:val="32"/>
                <w:rtl/>
                <w:lang w:bidi="ar-LB"/>
              </w:rPr>
            </w:pPr>
            <w:r w:rsidRPr="008C6F77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منصة جمعية التعليم الديني</w:t>
            </w:r>
            <w:r w:rsidRPr="008C6F77">
              <w:rPr>
                <w:b/>
                <w:bCs/>
                <w:sz w:val="32"/>
                <w:szCs w:val="32"/>
                <w:lang w:bidi="ar-LB"/>
              </w:rPr>
              <w:t>2021</w:t>
            </w:r>
          </w:p>
          <w:p w14:paraId="58FD4AF4" w14:textId="77777777" w:rsidR="003161A7" w:rsidRPr="008C6F77" w:rsidRDefault="003161A7" w:rsidP="003161A7">
            <w:pPr>
              <w:pStyle w:val="ListParagraph"/>
              <w:numPr>
                <w:ilvl w:val="0"/>
                <w:numId w:val="3"/>
              </w:numPr>
              <w:bidi/>
              <w:rPr>
                <w:b/>
                <w:bCs/>
                <w:sz w:val="32"/>
                <w:szCs w:val="32"/>
                <w:lang w:bidi="ar-LB"/>
              </w:rPr>
            </w:pPr>
            <w:r w:rsidRPr="008C6F77">
              <w:rPr>
                <w:b/>
                <w:bCs/>
                <w:sz w:val="32"/>
                <w:szCs w:val="32"/>
                <w:lang w:bidi="ar-LB"/>
              </w:rPr>
              <w:t>2016-2017 mahdi school</w:t>
            </w:r>
          </w:p>
          <w:p w14:paraId="08316A28" w14:textId="77777777" w:rsidR="003161A7" w:rsidRPr="008C6F77" w:rsidRDefault="003161A7" w:rsidP="003161A7">
            <w:pPr>
              <w:bidi/>
              <w:rPr>
                <w:b/>
                <w:bCs/>
                <w:sz w:val="32"/>
                <w:szCs w:val="32"/>
                <w:rtl/>
                <w:lang w:bidi="ar-LB"/>
              </w:rPr>
            </w:pPr>
          </w:p>
          <w:p w14:paraId="6AC22924" w14:textId="59DCBC08" w:rsidR="003161A7" w:rsidRPr="00907FC7" w:rsidRDefault="003161A7" w:rsidP="003161A7">
            <w:pPr>
              <w:pStyle w:val="ListParagraph"/>
              <w:numPr>
                <w:ilvl w:val="0"/>
                <w:numId w:val="3"/>
              </w:numPr>
              <w:bidi/>
              <w:rPr>
                <w:lang w:bidi="ar-LB"/>
              </w:rPr>
            </w:pPr>
            <w:r w:rsidRPr="008C6F77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 xml:space="preserve">خبرة في التعليم الخصوصي لأكثر من 6 سنوات. وتعليم اللغة العربية لغير الناطقين بها لمدة 6 أشهر على مدى سنتين. </w:t>
            </w:r>
          </w:p>
        </w:tc>
      </w:tr>
      <w:tr w:rsidR="003161A7" w:rsidRPr="00907FC7" w14:paraId="3C06623D" w14:textId="77777777" w:rsidTr="003161A7">
        <w:tc>
          <w:tcPr>
            <w:tcW w:w="9039" w:type="dxa"/>
          </w:tcPr>
          <w:p w14:paraId="6A50E24C" w14:textId="77777777" w:rsidR="003161A7" w:rsidRPr="00907FC7" w:rsidRDefault="003161A7" w:rsidP="003161A7">
            <w:pPr>
              <w:bidi/>
              <w:rPr>
                <w:lang w:bidi="ar-LB"/>
              </w:rPr>
            </w:pPr>
          </w:p>
        </w:tc>
      </w:tr>
      <w:tr w:rsidR="003161A7" w:rsidRPr="00907FC7" w14:paraId="4E409E0C" w14:textId="77777777" w:rsidTr="003161A7">
        <w:tc>
          <w:tcPr>
            <w:tcW w:w="9039" w:type="dxa"/>
          </w:tcPr>
          <w:p w14:paraId="5BF395D3" w14:textId="77777777" w:rsidR="003161A7" w:rsidRPr="008C6F77" w:rsidRDefault="003161A7" w:rsidP="003161A7">
            <w:pPr>
              <w:pStyle w:val="ListParagraph"/>
              <w:numPr>
                <w:ilvl w:val="0"/>
                <w:numId w:val="3"/>
              </w:numPr>
              <w:bidi/>
              <w:rPr>
                <w:b/>
                <w:bCs/>
                <w:sz w:val="32"/>
                <w:szCs w:val="32"/>
                <w:rtl/>
                <w:lang w:bidi="ar-LB"/>
              </w:rPr>
            </w:pPr>
            <w:r w:rsidRPr="008C6F77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متطوعة في الهيئة اللبنانية للعلوم التربوية قسم وسائل التواصل الإجتماعي</w:t>
            </w:r>
          </w:p>
          <w:p w14:paraId="2AC7AD6D" w14:textId="77777777" w:rsidR="003161A7" w:rsidRPr="008C6F77" w:rsidRDefault="003161A7" w:rsidP="003161A7">
            <w:pPr>
              <w:pStyle w:val="ListParagraph"/>
              <w:numPr>
                <w:ilvl w:val="0"/>
                <w:numId w:val="3"/>
              </w:numPr>
              <w:bidi/>
              <w:rPr>
                <w:b/>
                <w:bCs/>
                <w:sz w:val="32"/>
                <w:szCs w:val="32"/>
                <w:rtl/>
                <w:lang w:bidi="ar-LB"/>
              </w:rPr>
            </w:pPr>
            <w:r w:rsidRPr="008C6F77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متطوعة في جمعية كشفية منذ أكثر من سبع سنوات.</w:t>
            </w:r>
          </w:p>
          <w:p w14:paraId="4954E60B" w14:textId="6AF91510" w:rsidR="003161A7" w:rsidRPr="008C6F77" w:rsidRDefault="003161A7" w:rsidP="003161A7">
            <w:pPr>
              <w:pStyle w:val="ListParagraph"/>
              <w:numPr>
                <w:ilvl w:val="0"/>
                <w:numId w:val="3"/>
              </w:numPr>
              <w:bidi/>
              <w:rPr>
                <w:b/>
                <w:bCs/>
                <w:sz w:val="32"/>
                <w:szCs w:val="32"/>
                <w:rtl/>
                <w:lang w:bidi="ar-LB"/>
              </w:rPr>
            </w:pPr>
            <w:r w:rsidRPr="008C6F77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متطوعة  في وكالة مهدي الإعلامية  ومن فريق المصممين</w:t>
            </w:r>
            <w:r w:rsidR="00A950E4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 xml:space="preserve"> في منتدى مهدي الكشفي</w:t>
            </w:r>
            <w:r w:rsidRPr="008C6F77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.</w:t>
            </w:r>
          </w:p>
          <w:p w14:paraId="590A1DB8" w14:textId="1D0A70FC" w:rsidR="003161A7" w:rsidRPr="008C6F77" w:rsidRDefault="003161A7" w:rsidP="003161A7">
            <w:pPr>
              <w:pStyle w:val="ListParagraph"/>
              <w:numPr>
                <w:ilvl w:val="0"/>
                <w:numId w:val="3"/>
              </w:numPr>
              <w:bidi/>
              <w:rPr>
                <w:b/>
                <w:bCs/>
                <w:sz w:val="32"/>
                <w:szCs w:val="32"/>
                <w:rtl/>
                <w:lang w:bidi="ar-LB"/>
              </w:rPr>
            </w:pPr>
            <w:r w:rsidRPr="008C6F77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متطوعة في مبادرة خيرية لدعم أبناء البلدة منذ أكثر من سنتين</w:t>
            </w:r>
            <w:r w:rsidR="00A950E4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.</w:t>
            </w:r>
          </w:p>
          <w:p w14:paraId="742300FE" w14:textId="0E81253D" w:rsidR="003161A7" w:rsidRPr="008C6F77" w:rsidRDefault="003161A7" w:rsidP="003161A7">
            <w:pPr>
              <w:pStyle w:val="ListParagraph"/>
              <w:numPr>
                <w:ilvl w:val="0"/>
                <w:numId w:val="3"/>
              </w:numPr>
              <w:bidi/>
              <w:rPr>
                <w:b/>
                <w:bCs/>
                <w:sz w:val="32"/>
                <w:szCs w:val="32"/>
                <w:rtl/>
                <w:lang w:bidi="ar-LB"/>
              </w:rPr>
            </w:pPr>
            <w:r w:rsidRPr="008C6F77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متطوعة في مبادرات بلدية جباع وعين بوسوار</w:t>
            </w:r>
            <w:r w:rsidR="00A950E4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-</w:t>
            </w:r>
            <w:r w:rsidRPr="008C6F77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 xml:space="preserve"> متابعة تربوي</w:t>
            </w:r>
            <w:r w:rsidR="00A950E4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ة</w:t>
            </w:r>
            <w:r w:rsidRPr="008C6F77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 xml:space="preserve"> تعليمية للمبادرات التعليمية في بلدية جباع وعين بوسوار</w:t>
            </w:r>
            <w:r w:rsidR="00A950E4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.</w:t>
            </w:r>
          </w:p>
          <w:p w14:paraId="7DEA18B7" w14:textId="77777777" w:rsidR="003161A7" w:rsidRPr="008C6F77" w:rsidRDefault="003161A7" w:rsidP="003161A7">
            <w:pPr>
              <w:pStyle w:val="ListParagraph"/>
              <w:numPr>
                <w:ilvl w:val="0"/>
                <w:numId w:val="3"/>
              </w:numPr>
              <w:bidi/>
              <w:rPr>
                <w:b/>
                <w:bCs/>
                <w:sz w:val="32"/>
                <w:szCs w:val="32"/>
                <w:lang w:bidi="ar-LB"/>
              </w:rPr>
            </w:pPr>
            <w:r w:rsidRPr="008C6F77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متطوعة في فريق كوني حرّة.</w:t>
            </w:r>
          </w:p>
          <w:p w14:paraId="18C31BD8" w14:textId="77777777" w:rsidR="003161A7" w:rsidRPr="008C6F77" w:rsidRDefault="003161A7" w:rsidP="003161A7">
            <w:pPr>
              <w:bidi/>
              <w:rPr>
                <w:b/>
                <w:bCs/>
                <w:sz w:val="32"/>
                <w:szCs w:val="32"/>
                <w:rtl/>
                <w:lang w:bidi="ar-LB"/>
              </w:rPr>
            </w:pPr>
          </w:p>
          <w:p w14:paraId="100FEE96" w14:textId="77777777" w:rsidR="003161A7" w:rsidRPr="003161A7" w:rsidRDefault="003161A7" w:rsidP="003161A7">
            <w:pPr>
              <w:bidi/>
              <w:rPr>
                <w:b/>
                <w:bCs/>
                <w:sz w:val="32"/>
                <w:szCs w:val="32"/>
                <w:u w:val="single"/>
                <w:lang w:bidi="ar-LB"/>
              </w:rPr>
            </w:pPr>
            <w:r w:rsidRPr="003161A7">
              <w:rPr>
                <w:rFonts w:hint="cs"/>
                <w:b/>
                <w:bCs/>
                <w:sz w:val="32"/>
                <w:szCs w:val="32"/>
                <w:highlight w:val="lightGray"/>
                <w:u w:val="single"/>
                <w:rtl/>
                <w:lang w:bidi="ar-LB"/>
              </w:rPr>
              <w:t>الدورات والورشات والمهارات العلمية</w:t>
            </w:r>
            <w:r w:rsidRPr="003161A7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LB"/>
              </w:rPr>
              <w:t xml:space="preserve"> </w:t>
            </w:r>
          </w:p>
        </w:tc>
      </w:tr>
      <w:tr w:rsidR="003161A7" w:rsidRPr="00907FC7" w14:paraId="7C5C6DDD" w14:textId="77777777" w:rsidTr="003161A7">
        <w:tc>
          <w:tcPr>
            <w:tcW w:w="9039" w:type="dxa"/>
          </w:tcPr>
          <w:p w14:paraId="1FFC1CFC" w14:textId="77777777" w:rsidR="003161A7" w:rsidRPr="008C6F77" w:rsidRDefault="003161A7" w:rsidP="003161A7">
            <w:pPr>
              <w:bidi/>
              <w:jc w:val="both"/>
              <w:rPr>
                <w:b/>
                <w:bCs/>
                <w:sz w:val="32"/>
                <w:szCs w:val="32"/>
                <w:lang w:val="en-US"/>
              </w:rPr>
            </w:pPr>
          </w:p>
          <w:p w14:paraId="25F0B53B" w14:textId="77777777" w:rsidR="003161A7" w:rsidRPr="008C6F77" w:rsidRDefault="003161A7" w:rsidP="003161A7">
            <w:pPr>
              <w:numPr>
                <w:ilvl w:val="0"/>
                <w:numId w:val="4"/>
              </w:numPr>
              <w:bidi/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rFonts w:hint="cs"/>
                <w:b/>
                <w:bCs/>
                <w:sz w:val="32"/>
                <w:szCs w:val="32"/>
                <w:rtl/>
                <w:lang w:val="en-US" w:bidi="ar-LB"/>
              </w:rPr>
              <w:t>معلمون من أجل التغيير</w:t>
            </w:r>
          </w:p>
          <w:p w14:paraId="1E656F6D" w14:textId="77777777" w:rsidR="003161A7" w:rsidRPr="008C6F77" w:rsidRDefault="003161A7" w:rsidP="003161A7">
            <w:pPr>
              <w:numPr>
                <w:ilvl w:val="0"/>
                <w:numId w:val="4"/>
              </w:numPr>
              <w:bidi/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rFonts w:hint="cs"/>
                <w:b/>
                <w:bCs/>
                <w:sz w:val="32"/>
                <w:szCs w:val="32"/>
                <w:rtl/>
                <w:lang w:val="en-US" w:bidi="ar-LB"/>
              </w:rPr>
              <w:lastRenderedPageBreak/>
              <w:t>فن التصوير</w:t>
            </w:r>
          </w:p>
          <w:p w14:paraId="34707E04" w14:textId="77777777" w:rsidR="003161A7" w:rsidRPr="008C6F77" w:rsidRDefault="003161A7" w:rsidP="003161A7">
            <w:pPr>
              <w:numPr>
                <w:ilvl w:val="0"/>
                <w:numId w:val="4"/>
              </w:numPr>
              <w:bidi/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rFonts w:hint="cs"/>
                <w:b/>
                <w:bCs/>
                <w:sz w:val="32"/>
                <w:szCs w:val="32"/>
                <w:rtl/>
                <w:lang w:val="en-US" w:bidi="ar-LB"/>
              </w:rPr>
              <w:t xml:space="preserve">صناعة أفلام قصيرة </w:t>
            </w:r>
          </w:p>
          <w:p w14:paraId="5A9F3BFD" w14:textId="77777777" w:rsidR="003161A7" w:rsidRPr="008C6F77" w:rsidRDefault="003161A7" w:rsidP="003161A7">
            <w:pPr>
              <w:numPr>
                <w:ilvl w:val="0"/>
                <w:numId w:val="4"/>
              </w:numPr>
              <w:bidi/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rFonts w:hint="cs"/>
                <w:b/>
                <w:bCs/>
                <w:sz w:val="32"/>
                <w:szCs w:val="32"/>
                <w:rtl/>
                <w:lang w:val="en-US" w:bidi="ar-LB"/>
              </w:rPr>
              <w:t xml:space="preserve">سيناريو( الجمعية الكشفية </w:t>
            </w:r>
            <w:r w:rsidRPr="008C6F77">
              <w:rPr>
                <w:b/>
                <w:bCs/>
                <w:sz w:val="32"/>
                <w:szCs w:val="32"/>
                <w:rtl/>
                <w:lang w:val="en-US" w:bidi="ar-LB"/>
              </w:rPr>
              <w:t>–</w:t>
            </w:r>
            <w:r w:rsidRPr="008C6F77">
              <w:rPr>
                <w:rFonts w:hint="cs"/>
                <w:b/>
                <w:bCs/>
                <w:sz w:val="32"/>
                <w:szCs w:val="32"/>
                <w:rtl/>
                <w:lang w:val="en-US" w:bidi="ar-LB"/>
              </w:rPr>
              <w:t xml:space="preserve"> وكالة الإعلامية)</w:t>
            </w:r>
          </w:p>
          <w:p w14:paraId="29CD3F44" w14:textId="5E9BC61E" w:rsidR="003161A7" w:rsidRPr="008C6F77" w:rsidRDefault="003161A7" w:rsidP="003161A7">
            <w:pPr>
              <w:numPr>
                <w:ilvl w:val="0"/>
                <w:numId w:val="4"/>
              </w:numPr>
              <w:bidi/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rFonts w:hint="cs"/>
                <w:b/>
                <w:bCs/>
                <w:sz w:val="32"/>
                <w:szCs w:val="32"/>
                <w:rtl/>
                <w:lang w:val="en-US" w:bidi="ar-LB"/>
              </w:rPr>
              <w:t xml:space="preserve">كتابة </w:t>
            </w:r>
            <w:r w:rsidR="001864B9">
              <w:rPr>
                <w:rFonts w:hint="cs"/>
                <w:b/>
                <w:bCs/>
                <w:sz w:val="32"/>
                <w:szCs w:val="32"/>
                <w:rtl/>
                <w:lang w:val="en-US" w:bidi="ar-LB"/>
              </w:rPr>
              <w:t>ال</w:t>
            </w:r>
            <w:r w:rsidRPr="008C6F77">
              <w:rPr>
                <w:rFonts w:hint="cs"/>
                <w:b/>
                <w:bCs/>
                <w:sz w:val="32"/>
                <w:szCs w:val="32"/>
                <w:rtl/>
                <w:lang w:val="en-US" w:bidi="ar-LB"/>
              </w:rPr>
              <w:t xml:space="preserve">قصة قصيرة </w:t>
            </w:r>
          </w:p>
          <w:p w14:paraId="4200CBD3" w14:textId="77777777" w:rsidR="003161A7" w:rsidRPr="008C6F77" w:rsidRDefault="003161A7" w:rsidP="003161A7">
            <w:pPr>
              <w:numPr>
                <w:ilvl w:val="0"/>
                <w:numId w:val="4"/>
              </w:numPr>
              <w:bidi/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rFonts w:hint="cs"/>
                <w:b/>
                <w:bCs/>
                <w:sz w:val="32"/>
                <w:szCs w:val="32"/>
                <w:rtl/>
                <w:lang w:val="en-US" w:bidi="ar-LB"/>
              </w:rPr>
              <w:t>الأدب العربي في التفسير القرآني (جامعة ذخائر قم)</w:t>
            </w:r>
          </w:p>
          <w:p w14:paraId="3398395E" w14:textId="77777777" w:rsidR="003161A7" w:rsidRPr="008C6F77" w:rsidRDefault="003161A7" w:rsidP="003161A7">
            <w:pPr>
              <w:numPr>
                <w:ilvl w:val="0"/>
                <w:numId w:val="4"/>
              </w:numPr>
              <w:bidi/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تعليم اللغة العربية للأميين (جمعية النور)</w:t>
            </w:r>
          </w:p>
          <w:p w14:paraId="71DD8B36" w14:textId="77777777" w:rsidR="003161A7" w:rsidRPr="008C6F77" w:rsidRDefault="003161A7" w:rsidP="003161A7">
            <w:pPr>
              <w:numPr>
                <w:ilvl w:val="0"/>
                <w:numId w:val="4"/>
              </w:numPr>
              <w:bidi/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صورتنا عن الطفل (بلدية جباع وعين بوسوار بالتعاون مع مدرسة جباع الإبتداية الرسمية)</w:t>
            </w:r>
          </w:p>
          <w:p w14:paraId="5B327C12" w14:textId="77777777" w:rsidR="003161A7" w:rsidRPr="008C6F77" w:rsidRDefault="003161A7" w:rsidP="003161A7">
            <w:pPr>
              <w:numPr>
                <w:ilvl w:val="0"/>
                <w:numId w:val="4"/>
              </w:numPr>
              <w:bidi/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الصف المعكوس (الوكالة الجامعية  للفرونكوفونية في الشرق الأوسط</w:t>
            </w:r>
          </w:p>
          <w:p w14:paraId="3ACE9648" w14:textId="23223DFB" w:rsidR="003161A7" w:rsidRPr="008C6F77" w:rsidRDefault="003161A7" w:rsidP="003161A7">
            <w:pPr>
              <w:numPr>
                <w:ilvl w:val="0"/>
                <w:numId w:val="4"/>
              </w:numPr>
              <w:bidi/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 xml:space="preserve">دورة في </w:t>
            </w:r>
            <w:r w:rsidR="001864B9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 xml:space="preserve">مبادئ </w:t>
            </w:r>
            <w:r w:rsidRPr="008C6F77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الشعر ( جمعية إبداع)</w:t>
            </w:r>
          </w:p>
          <w:p w14:paraId="22681689" w14:textId="77777777" w:rsidR="003161A7" w:rsidRPr="008C6F77" w:rsidRDefault="003161A7" w:rsidP="003161A7">
            <w:pPr>
              <w:numPr>
                <w:ilvl w:val="0"/>
                <w:numId w:val="4"/>
              </w:numPr>
              <w:bidi/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b/>
                <w:bCs/>
                <w:sz w:val="32"/>
                <w:szCs w:val="32"/>
                <w:rtl/>
                <w:lang w:val="en-US"/>
              </w:rPr>
              <w:t>صناعة أوراق العمل التفاعلية بتاريخ 5-2021</w:t>
            </w:r>
          </w:p>
          <w:p w14:paraId="0E353919" w14:textId="77777777" w:rsidR="003161A7" w:rsidRPr="008C6F77" w:rsidRDefault="003161A7" w:rsidP="003161A7">
            <w:pPr>
              <w:numPr>
                <w:ilvl w:val="0"/>
                <w:numId w:val="4"/>
              </w:numPr>
              <w:bidi/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 xml:space="preserve">دورة فريق الإعداد التأهيلية : الحرفية في الكتابة والإبداع" مع مجلة تسنيم الثافية الإلكترونية الممتدة من من 21 أيلول وحتى الرابع من أيلول 2020 </w:t>
            </w:r>
          </w:p>
          <w:p w14:paraId="2ADC37D2" w14:textId="73B080DA" w:rsidR="003161A7" w:rsidRPr="008C6F77" w:rsidRDefault="003161A7" w:rsidP="003161A7">
            <w:pPr>
              <w:numPr>
                <w:ilvl w:val="0"/>
                <w:numId w:val="4"/>
              </w:numPr>
              <w:bidi/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b/>
                <w:bCs/>
                <w:sz w:val="32"/>
                <w:szCs w:val="32"/>
                <w:lang w:val="en-US"/>
              </w:rPr>
              <w:t>Illustrator</w:t>
            </w:r>
            <w:r w:rsidRPr="008C6F77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 xml:space="preserve"> ( مع مجلس طلاب كلية الهندسة</w:t>
            </w:r>
            <w:r w:rsidR="00A950E4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 xml:space="preserve"> الجامعة اللبنانيّة</w:t>
            </w:r>
            <w:r w:rsidRPr="008C6F77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 xml:space="preserve"> منذ  14 </w:t>
            </w:r>
            <w:r w:rsidRPr="008C6F77">
              <w:rPr>
                <w:b/>
                <w:bCs/>
                <w:sz w:val="32"/>
                <w:szCs w:val="32"/>
                <w:rtl/>
                <w:lang w:val="en-US"/>
              </w:rPr>
              <w:t>–</w:t>
            </w:r>
            <w:r w:rsidRPr="008C6F77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 xml:space="preserve"> 2- 2021 ولا زالت مستمرة حتى الآن )</w:t>
            </w:r>
            <w:r w:rsidR="001864B9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.</w:t>
            </w:r>
          </w:p>
          <w:p w14:paraId="5D562E8E" w14:textId="77777777" w:rsidR="003161A7" w:rsidRPr="008C6F77" w:rsidRDefault="003161A7" w:rsidP="003161A7">
            <w:pPr>
              <w:numPr>
                <w:ilvl w:val="0"/>
                <w:numId w:val="4"/>
              </w:numPr>
              <w:bidi/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b/>
                <w:bCs/>
                <w:sz w:val="32"/>
                <w:szCs w:val="32"/>
                <w:lang w:val="en-US" w:bidi="ar-LB"/>
              </w:rPr>
              <w:t>Adobe animate</w:t>
            </w:r>
          </w:p>
          <w:p w14:paraId="4E44F16D" w14:textId="77777777" w:rsidR="003161A7" w:rsidRPr="008C6F77" w:rsidRDefault="003161A7" w:rsidP="003161A7">
            <w:pPr>
              <w:numPr>
                <w:ilvl w:val="0"/>
                <w:numId w:val="4"/>
              </w:numPr>
              <w:bidi/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b/>
                <w:bCs/>
                <w:sz w:val="32"/>
                <w:szCs w:val="32"/>
                <w:lang w:val="en-US" w:bidi="ar-LB"/>
              </w:rPr>
              <w:t>Photoshop</w:t>
            </w:r>
          </w:p>
          <w:p w14:paraId="45EEB565" w14:textId="77777777" w:rsidR="003161A7" w:rsidRPr="008C6F77" w:rsidRDefault="003161A7" w:rsidP="003161A7">
            <w:pPr>
              <w:numPr>
                <w:ilvl w:val="0"/>
                <w:numId w:val="4"/>
              </w:numPr>
              <w:bidi/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b/>
                <w:bCs/>
                <w:sz w:val="32"/>
                <w:szCs w:val="32"/>
                <w:lang w:val="en-US"/>
              </w:rPr>
              <w:t>Kahoot</w:t>
            </w:r>
          </w:p>
          <w:p w14:paraId="71B1B283" w14:textId="77777777" w:rsidR="003161A7" w:rsidRPr="008C6F77" w:rsidRDefault="003161A7" w:rsidP="003161A7">
            <w:pPr>
              <w:numPr>
                <w:ilvl w:val="0"/>
                <w:numId w:val="4"/>
              </w:numPr>
              <w:bidi/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b/>
                <w:bCs/>
                <w:sz w:val="32"/>
                <w:szCs w:val="32"/>
                <w:lang w:val="en-US"/>
              </w:rPr>
              <w:t>Teams</w:t>
            </w:r>
          </w:p>
          <w:p w14:paraId="491A4F17" w14:textId="77777777" w:rsidR="003161A7" w:rsidRPr="008C6F77" w:rsidRDefault="003161A7" w:rsidP="003161A7">
            <w:pPr>
              <w:numPr>
                <w:ilvl w:val="0"/>
                <w:numId w:val="4"/>
              </w:numPr>
              <w:bidi/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b/>
                <w:bCs/>
                <w:sz w:val="32"/>
                <w:szCs w:val="32"/>
                <w:lang w:val="en-US"/>
              </w:rPr>
              <w:t>Google drive</w:t>
            </w:r>
          </w:p>
          <w:p w14:paraId="1158F6CE" w14:textId="77777777" w:rsidR="003161A7" w:rsidRPr="008C6F77" w:rsidRDefault="003161A7" w:rsidP="003161A7">
            <w:pPr>
              <w:numPr>
                <w:ilvl w:val="0"/>
                <w:numId w:val="4"/>
              </w:numPr>
              <w:bidi/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b/>
                <w:bCs/>
                <w:sz w:val="32"/>
                <w:szCs w:val="32"/>
                <w:lang w:val="en-US"/>
              </w:rPr>
              <w:t>Edmodo</w:t>
            </w:r>
          </w:p>
          <w:p w14:paraId="1D010153" w14:textId="77777777" w:rsidR="003161A7" w:rsidRPr="008C6F77" w:rsidRDefault="003161A7" w:rsidP="003161A7">
            <w:pPr>
              <w:numPr>
                <w:ilvl w:val="0"/>
                <w:numId w:val="4"/>
              </w:numPr>
              <w:bidi/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b/>
                <w:bCs/>
                <w:sz w:val="32"/>
                <w:szCs w:val="32"/>
                <w:lang w:val="en-US"/>
              </w:rPr>
              <w:t>Edpuzzle</w:t>
            </w:r>
          </w:p>
          <w:p w14:paraId="4A9C8161" w14:textId="77777777" w:rsidR="003161A7" w:rsidRPr="008C6F77" w:rsidRDefault="003161A7" w:rsidP="003161A7">
            <w:pPr>
              <w:numPr>
                <w:ilvl w:val="0"/>
                <w:numId w:val="4"/>
              </w:numPr>
              <w:bidi/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b/>
                <w:bCs/>
                <w:sz w:val="32"/>
                <w:szCs w:val="32"/>
                <w:lang w:val="en-US"/>
              </w:rPr>
              <w:t>Power point</w:t>
            </w:r>
          </w:p>
          <w:p w14:paraId="711C30DD" w14:textId="77777777" w:rsidR="003161A7" w:rsidRPr="008C6F77" w:rsidRDefault="003161A7" w:rsidP="003161A7">
            <w:pPr>
              <w:numPr>
                <w:ilvl w:val="0"/>
                <w:numId w:val="4"/>
              </w:numPr>
              <w:bidi/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b/>
                <w:bCs/>
                <w:sz w:val="32"/>
                <w:szCs w:val="32"/>
                <w:lang w:val="en-US"/>
              </w:rPr>
              <w:t>Camtasia</w:t>
            </w:r>
          </w:p>
          <w:p w14:paraId="618B8B30" w14:textId="77777777" w:rsidR="003161A7" w:rsidRPr="008C6F77" w:rsidRDefault="003161A7" w:rsidP="003161A7">
            <w:pPr>
              <w:numPr>
                <w:ilvl w:val="0"/>
                <w:numId w:val="4"/>
              </w:numPr>
              <w:bidi/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b/>
                <w:bCs/>
                <w:sz w:val="32"/>
                <w:szCs w:val="32"/>
                <w:lang w:val="en-US"/>
              </w:rPr>
              <w:t>Google forms- google meet – google drive-google docs</w:t>
            </w:r>
          </w:p>
          <w:p w14:paraId="4167A8D9" w14:textId="77777777" w:rsidR="003161A7" w:rsidRPr="008C6F77" w:rsidRDefault="003161A7" w:rsidP="003161A7">
            <w:pPr>
              <w:numPr>
                <w:ilvl w:val="0"/>
                <w:numId w:val="4"/>
              </w:numPr>
              <w:bidi/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b/>
                <w:bCs/>
                <w:sz w:val="32"/>
                <w:szCs w:val="32"/>
                <w:lang w:val="en-US" w:bidi="ar-LB"/>
              </w:rPr>
              <w:t>Active inspire</w:t>
            </w:r>
          </w:p>
          <w:p w14:paraId="40C562B3" w14:textId="77777777" w:rsidR="003161A7" w:rsidRPr="008C6F77" w:rsidRDefault="003161A7" w:rsidP="003161A7">
            <w:pPr>
              <w:numPr>
                <w:ilvl w:val="0"/>
                <w:numId w:val="4"/>
              </w:numPr>
              <w:bidi/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rFonts w:hint="cs"/>
                <w:b/>
                <w:bCs/>
                <w:sz w:val="32"/>
                <w:szCs w:val="32"/>
                <w:rtl/>
                <w:lang w:val="en-US" w:bidi="ar-LB"/>
              </w:rPr>
              <w:t xml:space="preserve">خبرات تربوية </w:t>
            </w:r>
          </w:p>
          <w:p w14:paraId="6F684D02" w14:textId="77777777" w:rsidR="003161A7" w:rsidRPr="008C6F77" w:rsidRDefault="003161A7" w:rsidP="003161A7">
            <w:pPr>
              <w:numPr>
                <w:ilvl w:val="0"/>
                <w:numId w:val="4"/>
              </w:numPr>
              <w:bidi/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rFonts w:hint="cs"/>
                <w:b/>
                <w:bCs/>
                <w:sz w:val="32"/>
                <w:szCs w:val="32"/>
                <w:rtl/>
                <w:lang w:val="en-US" w:bidi="ar-LB"/>
              </w:rPr>
              <w:t>التعليم المدمج المتزامن وغير المتزامن</w:t>
            </w:r>
          </w:p>
          <w:p w14:paraId="0F5F39B8" w14:textId="77777777" w:rsidR="003161A7" w:rsidRPr="008C6F77" w:rsidRDefault="003161A7" w:rsidP="003161A7">
            <w:pPr>
              <w:numPr>
                <w:ilvl w:val="0"/>
                <w:numId w:val="4"/>
              </w:numPr>
              <w:bidi/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rFonts w:hint="cs"/>
                <w:b/>
                <w:bCs/>
                <w:sz w:val="32"/>
                <w:szCs w:val="32"/>
                <w:rtl/>
                <w:lang w:val="en-US" w:bidi="ar-LB"/>
              </w:rPr>
              <w:t>السرد القصصي الرقمي</w:t>
            </w:r>
          </w:p>
          <w:p w14:paraId="53360236" w14:textId="77777777" w:rsidR="003161A7" w:rsidRPr="008C6F77" w:rsidRDefault="003161A7" w:rsidP="003161A7">
            <w:pPr>
              <w:numPr>
                <w:ilvl w:val="0"/>
                <w:numId w:val="4"/>
              </w:numPr>
              <w:bidi/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b/>
                <w:bCs/>
                <w:sz w:val="32"/>
                <w:szCs w:val="32"/>
                <w:lang w:val="en-US" w:bidi="ar-LB"/>
              </w:rPr>
              <w:t xml:space="preserve">Class room </w:t>
            </w:r>
          </w:p>
          <w:p w14:paraId="59FFBE90" w14:textId="77777777" w:rsidR="003161A7" w:rsidRPr="008C6F77" w:rsidRDefault="003161A7" w:rsidP="003161A7">
            <w:pPr>
              <w:numPr>
                <w:ilvl w:val="0"/>
                <w:numId w:val="4"/>
              </w:numPr>
              <w:bidi/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b/>
                <w:bCs/>
                <w:sz w:val="32"/>
                <w:szCs w:val="32"/>
                <w:lang w:val="en-US"/>
              </w:rPr>
              <w:t>The Power of Podcasting for Storytelling</w:t>
            </w:r>
          </w:p>
          <w:p w14:paraId="433E7833" w14:textId="77777777" w:rsidR="003161A7" w:rsidRPr="008C6F77" w:rsidRDefault="003161A7" w:rsidP="003161A7">
            <w:pPr>
              <w:bidi/>
              <w:ind w:left="360"/>
              <w:rPr>
                <w:b/>
                <w:bCs/>
                <w:sz w:val="32"/>
                <w:szCs w:val="32"/>
                <w:lang w:val="en-US"/>
              </w:rPr>
            </w:pPr>
          </w:p>
          <w:p w14:paraId="4E9606DB" w14:textId="77777777" w:rsidR="003161A7" w:rsidRPr="008C6F77" w:rsidRDefault="003161A7" w:rsidP="003161A7">
            <w:pPr>
              <w:bidi/>
              <w:ind w:left="360"/>
              <w:rPr>
                <w:b/>
                <w:bCs/>
                <w:sz w:val="32"/>
                <w:szCs w:val="32"/>
                <w:lang w:val="en-US"/>
              </w:rPr>
            </w:pPr>
          </w:p>
          <w:p w14:paraId="6C91E097" w14:textId="77777777" w:rsidR="003161A7" w:rsidRPr="003161A7" w:rsidRDefault="003161A7" w:rsidP="003161A7">
            <w:pPr>
              <w:bidi/>
              <w:rPr>
                <w:b/>
                <w:bCs/>
                <w:sz w:val="32"/>
                <w:szCs w:val="32"/>
                <w:u w:val="single"/>
                <w:rtl/>
                <w:lang w:val="en-US" w:bidi="ar-LB"/>
              </w:rPr>
            </w:pPr>
            <w:r w:rsidRPr="003161A7">
              <w:rPr>
                <w:rFonts w:hint="cs"/>
                <w:b/>
                <w:bCs/>
                <w:sz w:val="32"/>
                <w:szCs w:val="32"/>
                <w:highlight w:val="lightGray"/>
                <w:u w:val="single"/>
                <w:rtl/>
                <w:lang w:val="en-US" w:bidi="ar-LB"/>
              </w:rPr>
              <w:t>البرامج</w:t>
            </w:r>
            <w:r w:rsidRPr="003161A7">
              <w:rPr>
                <w:b/>
                <w:bCs/>
                <w:sz w:val="32"/>
                <w:szCs w:val="32"/>
                <w:highlight w:val="lightGray"/>
                <w:u w:val="single"/>
                <w:lang w:val="en-US" w:bidi="ar-LB"/>
              </w:rPr>
              <w:t xml:space="preserve">  </w:t>
            </w:r>
            <w:r w:rsidRPr="003161A7">
              <w:rPr>
                <w:rFonts w:hint="cs"/>
                <w:b/>
                <w:bCs/>
                <w:sz w:val="32"/>
                <w:szCs w:val="32"/>
                <w:highlight w:val="lightGray"/>
                <w:u w:val="single"/>
                <w:rtl/>
                <w:lang w:val="en-US" w:bidi="ar-LB"/>
              </w:rPr>
              <w:t>اوالمواقع التي تعلمتها:</w:t>
            </w:r>
          </w:p>
          <w:p w14:paraId="3361E350" w14:textId="77777777" w:rsidR="003161A7" w:rsidRPr="008C6F77" w:rsidRDefault="003161A7" w:rsidP="003161A7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b/>
                <w:bCs/>
                <w:sz w:val="32"/>
                <w:szCs w:val="32"/>
                <w:lang w:val="en-US"/>
              </w:rPr>
              <w:t>MS-Words, Excel, Access, Power Point.</w:t>
            </w:r>
          </w:p>
          <w:p w14:paraId="4D5A419D" w14:textId="77777777" w:rsidR="003161A7" w:rsidRPr="008C6F77" w:rsidRDefault="003161A7" w:rsidP="003161A7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b/>
                <w:bCs/>
                <w:sz w:val="32"/>
                <w:szCs w:val="32"/>
                <w:lang w:val="en-US"/>
              </w:rPr>
              <w:t>Animation</w:t>
            </w:r>
          </w:p>
          <w:p w14:paraId="1A93FDCD" w14:textId="77777777" w:rsidR="003161A7" w:rsidRPr="008C6F77" w:rsidRDefault="003161A7" w:rsidP="003161A7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b/>
                <w:bCs/>
                <w:sz w:val="32"/>
                <w:szCs w:val="32"/>
                <w:lang w:val="en-US"/>
              </w:rPr>
              <w:t>Adobe animate</w:t>
            </w:r>
          </w:p>
          <w:p w14:paraId="3A7C6C2D" w14:textId="77777777" w:rsidR="003161A7" w:rsidRPr="008C6F77" w:rsidRDefault="003161A7" w:rsidP="003161A7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b/>
                <w:bCs/>
                <w:sz w:val="32"/>
                <w:szCs w:val="32"/>
                <w:lang w:val="en-US"/>
              </w:rPr>
              <w:t>Adobe illustrator</w:t>
            </w:r>
          </w:p>
          <w:p w14:paraId="524ED7DB" w14:textId="77777777" w:rsidR="003161A7" w:rsidRPr="008C6F77" w:rsidRDefault="003161A7" w:rsidP="003161A7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b/>
                <w:bCs/>
                <w:sz w:val="32"/>
                <w:szCs w:val="32"/>
                <w:lang w:val="en-US"/>
              </w:rPr>
              <w:t>Active inspire</w:t>
            </w:r>
          </w:p>
          <w:p w14:paraId="35BBE0C6" w14:textId="77777777" w:rsidR="003161A7" w:rsidRPr="008C6F77" w:rsidRDefault="003161A7" w:rsidP="003161A7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b/>
                <w:bCs/>
                <w:sz w:val="32"/>
                <w:szCs w:val="32"/>
                <w:lang w:val="en-US"/>
              </w:rPr>
              <w:t>Montage</w:t>
            </w:r>
          </w:p>
          <w:p w14:paraId="03AADB35" w14:textId="77777777" w:rsidR="003161A7" w:rsidRPr="008C6F77" w:rsidRDefault="003161A7" w:rsidP="003161A7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b/>
                <w:bCs/>
                <w:sz w:val="32"/>
                <w:szCs w:val="32"/>
                <w:lang w:val="en-US"/>
              </w:rPr>
              <w:t>Mind map</w:t>
            </w:r>
          </w:p>
          <w:p w14:paraId="4CA83A79" w14:textId="77777777" w:rsidR="003161A7" w:rsidRPr="008C6F77" w:rsidRDefault="003161A7" w:rsidP="003161A7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b/>
                <w:bCs/>
                <w:sz w:val="32"/>
                <w:szCs w:val="32"/>
                <w:lang w:val="en-US"/>
              </w:rPr>
              <w:t>Website</w:t>
            </w:r>
          </w:p>
          <w:p w14:paraId="6CD812F7" w14:textId="77777777" w:rsidR="003161A7" w:rsidRPr="008C6F77" w:rsidRDefault="003161A7" w:rsidP="003161A7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b/>
                <w:bCs/>
                <w:sz w:val="32"/>
                <w:szCs w:val="32"/>
                <w:lang w:val="en-US"/>
              </w:rPr>
              <w:t>Teams</w:t>
            </w:r>
          </w:p>
          <w:p w14:paraId="385C73DC" w14:textId="77777777" w:rsidR="003161A7" w:rsidRPr="008C6F77" w:rsidRDefault="003161A7" w:rsidP="003161A7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b/>
                <w:bCs/>
                <w:sz w:val="32"/>
                <w:szCs w:val="32"/>
                <w:lang w:val="en-US"/>
              </w:rPr>
              <w:t>Zoom</w:t>
            </w:r>
          </w:p>
          <w:p w14:paraId="4DD58893" w14:textId="77777777" w:rsidR="003161A7" w:rsidRPr="008C6F77" w:rsidRDefault="003161A7" w:rsidP="003161A7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b/>
                <w:bCs/>
                <w:sz w:val="32"/>
                <w:szCs w:val="32"/>
                <w:lang w:val="en-US"/>
              </w:rPr>
              <w:t>Skip</w:t>
            </w:r>
          </w:p>
          <w:p w14:paraId="13E55E73" w14:textId="77777777" w:rsidR="003161A7" w:rsidRPr="008C6F77" w:rsidRDefault="003161A7" w:rsidP="003161A7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b/>
                <w:bCs/>
                <w:sz w:val="32"/>
                <w:szCs w:val="32"/>
                <w:lang w:val="en-US"/>
              </w:rPr>
              <w:t>Google meet</w:t>
            </w:r>
          </w:p>
          <w:p w14:paraId="61651C98" w14:textId="77777777" w:rsidR="003161A7" w:rsidRPr="008C6F77" w:rsidRDefault="003161A7" w:rsidP="003161A7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b/>
                <w:bCs/>
                <w:sz w:val="32"/>
                <w:szCs w:val="32"/>
                <w:lang w:val="en-US"/>
              </w:rPr>
              <w:t>Electronic educational games</w:t>
            </w:r>
          </w:p>
          <w:p w14:paraId="7F06E39C" w14:textId="77777777" w:rsidR="003161A7" w:rsidRPr="008C6F77" w:rsidRDefault="003161A7" w:rsidP="003161A7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b/>
                <w:bCs/>
                <w:sz w:val="32"/>
                <w:szCs w:val="32"/>
                <w:lang w:val="en-US"/>
              </w:rPr>
              <w:t>Padlet</w:t>
            </w:r>
          </w:p>
          <w:p w14:paraId="4656C332" w14:textId="77777777" w:rsidR="003161A7" w:rsidRPr="008C6F77" w:rsidRDefault="003161A7" w:rsidP="003161A7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b/>
                <w:bCs/>
                <w:sz w:val="32"/>
                <w:szCs w:val="32"/>
                <w:lang w:val="en-US"/>
              </w:rPr>
              <w:t>Mintimiter</w:t>
            </w:r>
          </w:p>
          <w:p w14:paraId="098B21D2" w14:textId="77777777" w:rsidR="003161A7" w:rsidRPr="008C6F77" w:rsidRDefault="003161A7" w:rsidP="003161A7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b/>
                <w:bCs/>
                <w:sz w:val="32"/>
                <w:szCs w:val="32"/>
                <w:lang w:val="en-US"/>
              </w:rPr>
              <w:t>Sokrative</w:t>
            </w:r>
          </w:p>
          <w:p w14:paraId="399D21CC" w14:textId="77777777" w:rsidR="003161A7" w:rsidRPr="008C6F77" w:rsidRDefault="003161A7" w:rsidP="003161A7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b/>
                <w:bCs/>
                <w:sz w:val="32"/>
                <w:szCs w:val="32"/>
                <w:lang w:val="en-US"/>
              </w:rPr>
              <w:t>Flipgride</w:t>
            </w:r>
          </w:p>
          <w:p w14:paraId="5C2664E7" w14:textId="77777777" w:rsidR="003161A7" w:rsidRPr="008C6F77" w:rsidRDefault="003161A7" w:rsidP="003161A7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b/>
                <w:bCs/>
                <w:sz w:val="32"/>
                <w:szCs w:val="32"/>
                <w:lang w:val="en-US"/>
              </w:rPr>
              <w:t>Tabshoura platforme</w:t>
            </w:r>
          </w:p>
          <w:p w14:paraId="47F9CAEF" w14:textId="77777777" w:rsidR="003161A7" w:rsidRPr="008C6F77" w:rsidRDefault="003161A7" w:rsidP="003161A7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b/>
                <w:bCs/>
                <w:sz w:val="32"/>
                <w:szCs w:val="32"/>
                <w:lang w:val="en-US"/>
              </w:rPr>
              <w:t>TedED</w:t>
            </w:r>
          </w:p>
          <w:p w14:paraId="54EB0492" w14:textId="77777777" w:rsidR="003161A7" w:rsidRPr="008C6F77" w:rsidRDefault="003161A7" w:rsidP="003161A7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b/>
                <w:bCs/>
                <w:sz w:val="32"/>
                <w:szCs w:val="32"/>
                <w:lang w:val="en-US"/>
              </w:rPr>
              <w:t>Easel.ly</w:t>
            </w:r>
          </w:p>
          <w:p w14:paraId="571B3565" w14:textId="77777777" w:rsidR="003161A7" w:rsidRPr="008C6F77" w:rsidRDefault="003161A7" w:rsidP="003161A7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b/>
                <w:bCs/>
                <w:sz w:val="32"/>
                <w:szCs w:val="32"/>
                <w:lang w:val="en-US"/>
              </w:rPr>
              <w:t>Quizizz</w:t>
            </w:r>
          </w:p>
          <w:p w14:paraId="49DC5429" w14:textId="77777777" w:rsidR="003161A7" w:rsidRPr="008C6F77" w:rsidRDefault="003161A7" w:rsidP="003161A7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b/>
                <w:bCs/>
                <w:sz w:val="32"/>
                <w:szCs w:val="32"/>
                <w:lang w:val="en-US"/>
              </w:rPr>
              <w:t>Kahoot</w:t>
            </w:r>
          </w:p>
          <w:p w14:paraId="24957506" w14:textId="77777777" w:rsidR="003161A7" w:rsidRPr="003161A7" w:rsidRDefault="003161A7" w:rsidP="003161A7">
            <w:pPr>
              <w:bidi/>
              <w:rPr>
                <w:b/>
                <w:bCs/>
                <w:sz w:val="32"/>
                <w:szCs w:val="32"/>
                <w:u w:val="single"/>
                <w:rtl/>
                <w:lang w:val="en-US" w:bidi="ar-LB"/>
              </w:rPr>
            </w:pPr>
            <w:r w:rsidRPr="003161A7">
              <w:rPr>
                <w:rFonts w:hint="cs"/>
                <w:b/>
                <w:bCs/>
                <w:sz w:val="32"/>
                <w:szCs w:val="32"/>
                <w:highlight w:val="lightGray"/>
                <w:u w:val="single"/>
                <w:rtl/>
                <w:lang w:val="en-US" w:bidi="ar-LB"/>
              </w:rPr>
              <w:t>المهارات الخاصة :</w:t>
            </w:r>
          </w:p>
          <w:p w14:paraId="14B72FA3" w14:textId="77777777" w:rsidR="003161A7" w:rsidRPr="008C6F77" w:rsidRDefault="003161A7" w:rsidP="003161A7">
            <w:pPr>
              <w:bidi/>
              <w:rPr>
                <w:b/>
                <w:bCs/>
                <w:sz w:val="32"/>
                <w:szCs w:val="32"/>
                <w:rtl/>
                <w:lang w:val="en-US" w:bidi="ar-LB"/>
              </w:rPr>
            </w:pPr>
          </w:p>
          <w:p w14:paraId="52AB4C7E" w14:textId="77777777" w:rsidR="003161A7" w:rsidRPr="008C6F77" w:rsidRDefault="003161A7" w:rsidP="003161A7">
            <w:pPr>
              <w:numPr>
                <w:ilvl w:val="0"/>
                <w:numId w:val="7"/>
              </w:num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  <w:r w:rsidRPr="008C6F77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لي العديد من الكتابات النثرية.</w:t>
            </w:r>
          </w:p>
          <w:p w14:paraId="10A2542B" w14:textId="77777777" w:rsidR="003161A7" w:rsidRPr="008C6F77" w:rsidRDefault="003161A7" w:rsidP="003161A7">
            <w:pPr>
              <w:numPr>
                <w:ilvl w:val="0"/>
                <w:numId w:val="7"/>
              </w:num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  <w:r w:rsidRPr="008C6F77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ممارسة لإلقاء الشعر والنثر منذ اكثر من 12 عاما.</w:t>
            </w:r>
          </w:p>
          <w:p w14:paraId="3E83B9A8" w14:textId="08DCAA29" w:rsidR="003161A7" w:rsidRPr="008C6F77" w:rsidRDefault="003161A7" w:rsidP="003161A7">
            <w:pPr>
              <w:numPr>
                <w:ilvl w:val="0"/>
                <w:numId w:val="7"/>
              </w:numPr>
              <w:bidi/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لي</w:t>
            </w:r>
            <w:r w:rsidR="001864B9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 xml:space="preserve"> العديد من</w:t>
            </w:r>
            <w:r w:rsidRPr="008C6F77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 xml:space="preserve"> مقالات في مجلة تسنيم</w:t>
            </w:r>
            <w:r w:rsidR="001864B9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 xml:space="preserve"> الإلكترونيّة</w:t>
            </w:r>
            <w:r w:rsidRPr="008C6F77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 xml:space="preserve"> .</w:t>
            </w:r>
          </w:p>
          <w:p w14:paraId="5E76392C" w14:textId="77777777" w:rsidR="003161A7" w:rsidRPr="008C6F77" w:rsidRDefault="003161A7" w:rsidP="003161A7">
            <w:pPr>
              <w:numPr>
                <w:ilvl w:val="0"/>
                <w:numId w:val="7"/>
              </w:numPr>
              <w:bidi/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تصميم وتحريك الفيديوهات التعليمية.</w:t>
            </w:r>
          </w:p>
          <w:p w14:paraId="787C3056" w14:textId="77777777" w:rsidR="003161A7" w:rsidRPr="008C6F77" w:rsidRDefault="003161A7" w:rsidP="003161A7">
            <w:pPr>
              <w:numPr>
                <w:ilvl w:val="0"/>
                <w:numId w:val="7"/>
              </w:numPr>
              <w:bidi/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 xml:space="preserve">التصوير </w:t>
            </w:r>
          </w:p>
          <w:p w14:paraId="4F574DE6" w14:textId="77777777" w:rsidR="003161A7" w:rsidRPr="008C6F77" w:rsidRDefault="003161A7" w:rsidP="003161A7">
            <w:pPr>
              <w:numPr>
                <w:ilvl w:val="0"/>
                <w:numId w:val="7"/>
              </w:numPr>
              <w:bidi/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كتابة القصص القصيرة.</w:t>
            </w:r>
          </w:p>
          <w:p w14:paraId="635457BB" w14:textId="77777777" w:rsidR="003161A7" w:rsidRPr="008C6F77" w:rsidRDefault="003161A7" w:rsidP="003161A7">
            <w:pPr>
              <w:bidi/>
              <w:ind w:left="720"/>
              <w:rPr>
                <w:b/>
                <w:bCs/>
                <w:sz w:val="32"/>
                <w:szCs w:val="32"/>
                <w:lang w:val="en-US"/>
              </w:rPr>
            </w:pPr>
          </w:p>
          <w:p w14:paraId="35B67F58" w14:textId="77777777" w:rsidR="003161A7" w:rsidRPr="003161A7" w:rsidRDefault="003161A7" w:rsidP="003161A7">
            <w:pPr>
              <w:bidi/>
              <w:rPr>
                <w:b/>
                <w:bCs/>
                <w:sz w:val="32"/>
                <w:szCs w:val="32"/>
                <w:u w:val="single"/>
                <w:rtl/>
                <w:lang w:val="en-US"/>
              </w:rPr>
            </w:pPr>
            <w:r w:rsidRPr="003161A7">
              <w:rPr>
                <w:rFonts w:hint="cs"/>
                <w:b/>
                <w:bCs/>
                <w:sz w:val="32"/>
                <w:szCs w:val="32"/>
                <w:highlight w:val="lightGray"/>
                <w:u w:val="single"/>
                <w:rtl/>
                <w:lang w:val="en-US"/>
              </w:rPr>
              <w:t>الندوات العلمية والمؤتمرات:</w:t>
            </w:r>
          </w:p>
          <w:p w14:paraId="6E00A8BA" w14:textId="78F96941" w:rsidR="00EE23C3" w:rsidRDefault="00EE23C3" w:rsidP="003161A7">
            <w:pPr>
              <w:pStyle w:val="ListParagraph"/>
              <w:numPr>
                <w:ilvl w:val="0"/>
                <w:numId w:val="9"/>
              </w:numPr>
              <w:bidi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LB"/>
              </w:rPr>
              <w:t>ندوة معاً نحو إنترنت آمن التي أجراها مركز التربوي للبحوث والإنماء بتاريخ 10 شباط 2021.</w:t>
            </w:r>
          </w:p>
          <w:p w14:paraId="354027B7" w14:textId="2ACF4E6E" w:rsidR="003161A7" w:rsidRPr="008C6F77" w:rsidRDefault="003161A7" w:rsidP="00EE23C3">
            <w:pPr>
              <w:pStyle w:val="ListParagraph"/>
              <w:numPr>
                <w:ilvl w:val="0"/>
                <w:numId w:val="9"/>
              </w:num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  <w:r w:rsidRPr="008C6F77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البنيوية التكوينية والنقد الأدبي المعاصر مع الناقد الجزائري نور الدين صدّاربتاريخ 19-3-2021</w:t>
            </w:r>
          </w:p>
          <w:p w14:paraId="79405BA9" w14:textId="77777777" w:rsidR="003161A7" w:rsidRPr="008C6F77" w:rsidRDefault="003161A7" w:rsidP="003161A7">
            <w:pPr>
              <w:pStyle w:val="ListParagraph"/>
              <w:numPr>
                <w:ilvl w:val="0"/>
                <w:numId w:val="9"/>
              </w:num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  <w:r w:rsidRPr="008C6F77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اليوم الدكتورالي بحضور أ.د مها خير بك و أ.د كامل صالح و أ.د اديب سيف وعدد من الأساتذة الكرام بتاريخ 23.3.2021</w:t>
            </w:r>
          </w:p>
          <w:p w14:paraId="35096DD6" w14:textId="77777777" w:rsidR="003161A7" w:rsidRPr="008C6F77" w:rsidRDefault="003161A7" w:rsidP="003161A7">
            <w:pPr>
              <w:pStyle w:val="ListParagraph"/>
              <w:numPr>
                <w:ilvl w:val="0"/>
                <w:numId w:val="9"/>
              </w:num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  <w:r w:rsidRPr="008C6F77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المنهج التأويلي في الأطاريح والرسائل الجامعية مع الناقد الجزائري عبد القادر فيدوح بتاريخ 26.3.2021</w:t>
            </w:r>
          </w:p>
          <w:p w14:paraId="45C785EE" w14:textId="3A46DA67" w:rsidR="003161A7" w:rsidRPr="008C6F77" w:rsidRDefault="003161A7" w:rsidP="003161A7">
            <w:pPr>
              <w:pStyle w:val="ListParagraph"/>
              <w:numPr>
                <w:ilvl w:val="0"/>
                <w:numId w:val="9"/>
              </w:num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  <w:r w:rsidRPr="008C6F77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الأطروحة الجامعي</w:t>
            </w:r>
            <w:r w:rsidR="0043788C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ّ</w:t>
            </w:r>
            <w:r w:rsidRPr="008C6F77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ة والأسس العلمي</w:t>
            </w:r>
            <w:r w:rsidR="0043788C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ّ</w:t>
            </w:r>
            <w:r w:rsidRPr="008C6F77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ة المنهجي</w:t>
            </w:r>
            <w:r w:rsidR="0043788C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ّ</w:t>
            </w:r>
            <w:r w:rsidRPr="008C6F77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ة مع أ.د مها خير بك بتاريخ 29-3-2021.</w:t>
            </w:r>
          </w:p>
          <w:p w14:paraId="1269D77A" w14:textId="14C35345" w:rsidR="003161A7" w:rsidRPr="008C6F77" w:rsidRDefault="003161A7" w:rsidP="003161A7">
            <w:pPr>
              <w:pStyle w:val="ListParagraph"/>
              <w:numPr>
                <w:ilvl w:val="0"/>
                <w:numId w:val="9"/>
              </w:num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  <w:r w:rsidRPr="008C6F77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التعليم الإفتراضي وتعلمية الفهم مع المجلس العالمي للّغة العربيّة (أ.د رياض عثمان- والدكتور حسين إبراهيم عبد الحميد) بتاريخ 3-4-2021</w:t>
            </w:r>
            <w:r w:rsidR="001864B9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.</w:t>
            </w:r>
          </w:p>
          <w:p w14:paraId="017C18E6" w14:textId="0114C482" w:rsidR="003161A7" w:rsidRPr="008C6F77" w:rsidRDefault="003161A7" w:rsidP="003161A7">
            <w:pPr>
              <w:pStyle w:val="ListParagraph"/>
              <w:numPr>
                <w:ilvl w:val="0"/>
                <w:numId w:val="9"/>
              </w:num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  <w:r w:rsidRPr="008C6F77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التداولية تنظيرًا وتطبيقًا مع أ.د أديب سيف بتاريخ 7-4-2021</w:t>
            </w:r>
            <w:r w:rsidR="001864B9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.</w:t>
            </w:r>
          </w:p>
          <w:p w14:paraId="10D3DE2A" w14:textId="05AE0C26" w:rsidR="003161A7" w:rsidRPr="008C6F77" w:rsidRDefault="003161A7" w:rsidP="003161A7">
            <w:pPr>
              <w:pStyle w:val="ListParagraph"/>
              <w:numPr>
                <w:ilvl w:val="0"/>
                <w:numId w:val="9"/>
              </w:numPr>
              <w:bidi/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السيميائية تنظيرًا وتطبيقًا مع الدكتور حميد الحميداني بتاريخ 10-4-2021</w:t>
            </w:r>
            <w:r w:rsidR="001864B9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.</w:t>
            </w:r>
          </w:p>
          <w:p w14:paraId="2AFEA3FD" w14:textId="1627888B" w:rsidR="003161A7" w:rsidRPr="008C6F77" w:rsidRDefault="003161A7" w:rsidP="003161A7">
            <w:pPr>
              <w:pStyle w:val="ListParagraph"/>
              <w:numPr>
                <w:ilvl w:val="0"/>
                <w:numId w:val="9"/>
              </w:numPr>
              <w:bidi/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تحكيم الأبحاث ومناقشة الرسائل- مقاربات نظرية تطبيقية بتاريخ 9-4-2021</w:t>
            </w:r>
            <w:r w:rsidR="001864B9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.</w:t>
            </w:r>
          </w:p>
          <w:p w14:paraId="05E5DEC4" w14:textId="0C222D10" w:rsidR="003161A7" w:rsidRPr="008C6F77" w:rsidRDefault="003161A7" w:rsidP="003161A7">
            <w:pPr>
              <w:pStyle w:val="ListParagraph"/>
              <w:numPr>
                <w:ilvl w:val="0"/>
                <w:numId w:val="9"/>
              </w:numPr>
              <w:bidi/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اختيار الموضوع ووضع الخطة الأولية للبحث العلمي بتاريخ 6-4-2021</w:t>
            </w:r>
            <w:r w:rsidR="001864B9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.</w:t>
            </w:r>
          </w:p>
          <w:p w14:paraId="5E9FC9B9" w14:textId="32FC179A" w:rsidR="003161A7" w:rsidRPr="008C6F77" w:rsidRDefault="003161A7" w:rsidP="003161A7">
            <w:pPr>
              <w:pStyle w:val="ListParagraph"/>
              <w:numPr>
                <w:ilvl w:val="0"/>
                <w:numId w:val="9"/>
              </w:numPr>
              <w:bidi/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البحث العلمي بين الإعداد والإشراف بتاريخ 2-4-2021</w:t>
            </w:r>
            <w:r w:rsidR="001864B9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.</w:t>
            </w:r>
          </w:p>
          <w:p w14:paraId="330AAF76" w14:textId="77777777" w:rsidR="003161A7" w:rsidRPr="008C6F77" w:rsidRDefault="003161A7" w:rsidP="003161A7">
            <w:pPr>
              <w:pStyle w:val="ListParagraph"/>
              <w:numPr>
                <w:ilvl w:val="0"/>
                <w:numId w:val="9"/>
              </w:numPr>
              <w:bidi/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الأيام العلمية "إشكالية منهجية البحث التربوية" بتاريخ الخميس 21 ك2 -2021 والجمعة 22 ك2 2021.</w:t>
            </w:r>
          </w:p>
          <w:p w14:paraId="3BFA1D94" w14:textId="77777777" w:rsidR="003161A7" w:rsidRPr="008C6F77" w:rsidRDefault="003161A7" w:rsidP="003161A7">
            <w:pPr>
              <w:pStyle w:val="ListParagraph"/>
              <w:numPr>
                <w:ilvl w:val="0"/>
                <w:numId w:val="9"/>
              </w:numPr>
              <w:bidi/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المؤتمر الأدبي لطلاب الماستر في يوم اللغة العربية مع الدكتور مها جرجور وكان لي مشاركة بعنوان طرائق تدريس اللّغة العربية عام 2017.</w:t>
            </w:r>
          </w:p>
          <w:p w14:paraId="054D9D32" w14:textId="77777777" w:rsidR="003161A7" w:rsidRPr="008C6F77" w:rsidRDefault="003161A7" w:rsidP="003161A7">
            <w:pPr>
              <w:pStyle w:val="ListParagraph"/>
              <w:numPr>
                <w:ilvl w:val="0"/>
                <w:numId w:val="9"/>
              </w:num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  <w:r w:rsidRPr="008C6F77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 xml:space="preserve">تعليم اللغة العربية لغير الناطقين بها مع </w:t>
            </w:r>
            <w:r w:rsidRPr="008C6F77">
              <w:rPr>
                <w:b/>
                <w:bCs/>
                <w:sz w:val="32"/>
                <w:szCs w:val="32"/>
                <w:lang w:val="en-US"/>
              </w:rPr>
              <w:t xml:space="preserve">usa online </w:t>
            </w:r>
            <w:r w:rsidRPr="008C6F77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 xml:space="preserve"> </w:t>
            </w:r>
            <w:r w:rsidRPr="008C6F77">
              <w:rPr>
                <w:rFonts w:hint="cs"/>
                <w:b/>
                <w:bCs/>
                <w:sz w:val="32"/>
                <w:szCs w:val="32"/>
                <w:rtl/>
                <w:lang w:val="en-US" w:bidi="ar-LB"/>
              </w:rPr>
              <w:t>بتاريخ 20-3-2021</w:t>
            </w:r>
          </w:p>
          <w:p w14:paraId="0D944642" w14:textId="77777777" w:rsidR="003161A7" w:rsidRPr="008C6F77" w:rsidRDefault="003161A7" w:rsidP="003161A7">
            <w:pPr>
              <w:pStyle w:val="ListParagraph"/>
              <w:numPr>
                <w:ilvl w:val="0"/>
                <w:numId w:val="9"/>
              </w:numPr>
              <w:bidi/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المؤتمر الإفتراضي أدب الطفل بين الواقع والمأمول بتاريخ 11-4-2021.</w:t>
            </w:r>
          </w:p>
          <w:p w14:paraId="0C580335" w14:textId="77777777" w:rsidR="003161A7" w:rsidRPr="008C6F77" w:rsidRDefault="003161A7" w:rsidP="003161A7">
            <w:pPr>
              <w:pStyle w:val="ListParagraph"/>
              <w:numPr>
                <w:ilvl w:val="0"/>
                <w:numId w:val="9"/>
              </w:numPr>
              <w:bidi/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المشاركة ك</w:t>
            </w:r>
            <w:r w:rsidRPr="008C6F77">
              <w:rPr>
                <w:rFonts w:hint="cs"/>
                <w:b/>
                <w:bCs/>
                <w:sz w:val="32"/>
                <w:szCs w:val="32"/>
                <w:rtl/>
                <w:lang w:val="en-US" w:bidi="ar-LB"/>
              </w:rPr>
              <w:t xml:space="preserve">مرشد في مسابقة </w:t>
            </w:r>
            <w:r w:rsidRPr="008C6F77">
              <w:rPr>
                <w:b/>
                <w:bCs/>
                <w:sz w:val="32"/>
                <w:szCs w:val="32"/>
                <w:lang w:val="en-US" w:bidi="ar-LB"/>
              </w:rPr>
              <w:t>hultprize</w:t>
            </w:r>
            <w:r w:rsidRPr="008C6F77">
              <w:rPr>
                <w:rFonts w:hint="cs"/>
                <w:b/>
                <w:bCs/>
                <w:sz w:val="32"/>
                <w:szCs w:val="32"/>
                <w:rtl/>
                <w:lang w:val="en-US" w:bidi="ar-LB"/>
              </w:rPr>
              <w:t xml:space="preserve"> عن مركز علوم اللّغة والتواصل من قبل مركز الابتكر وريادة الأعمال في الجامعة اللبنانية.</w:t>
            </w:r>
          </w:p>
          <w:p w14:paraId="277FC8B2" w14:textId="74BDDE0A" w:rsidR="003161A7" w:rsidRPr="008C6F77" w:rsidRDefault="003161A7" w:rsidP="003161A7">
            <w:pPr>
              <w:pStyle w:val="ListParagraph"/>
              <w:numPr>
                <w:ilvl w:val="0"/>
                <w:numId w:val="9"/>
              </w:numPr>
              <w:bidi/>
              <w:rPr>
                <w:b/>
                <w:bCs/>
                <w:sz w:val="32"/>
                <w:szCs w:val="32"/>
                <w:lang w:val="en-US"/>
              </w:rPr>
            </w:pPr>
            <w:r w:rsidRPr="008C6F77">
              <w:rPr>
                <w:rFonts w:hint="cs"/>
                <w:b/>
                <w:bCs/>
                <w:sz w:val="32"/>
                <w:szCs w:val="32"/>
                <w:rtl/>
                <w:lang w:val="en-US" w:bidi="ar-LB"/>
              </w:rPr>
              <w:t xml:space="preserve">الأخطاء النحوية والصرفية والإملائية الشائعة في الكتابة العلميّة </w:t>
            </w:r>
            <w:r w:rsidRPr="008C6F77">
              <w:rPr>
                <w:b/>
                <w:bCs/>
                <w:sz w:val="32"/>
                <w:szCs w:val="32"/>
                <w:rtl/>
                <w:lang w:val="en-US" w:bidi="ar-LB"/>
              </w:rPr>
              <w:t>–</w:t>
            </w:r>
            <w:r w:rsidRPr="008C6F77">
              <w:rPr>
                <w:rFonts w:hint="cs"/>
                <w:b/>
                <w:bCs/>
                <w:sz w:val="32"/>
                <w:szCs w:val="32"/>
                <w:rtl/>
                <w:lang w:val="en-US" w:bidi="ar-LB"/>
              </w:rPr>
              <w:t xml:space="preserve"> منصة إيفاد (بتاريخ 18-4-2021)</w:t>
            </w:r>
            <w:r w:rsidR="001864B9">
              <w:rPr>
                <w:rFonts w:hint="cs"/>
                <w:b/>
                <w:bCs/>
                <w:sz w:val="32"/>
                <w:szCs w:val="32"/>
                <w:rtl/>
                <w:lang w:val="en-US" w:bidi="ar-LB"/>
              </w:rPr>
              <w:t>.</w:t>
            </w:r>
          </w:p>
          <w:p w14:paraId="6C43103B" w14:textId="1478AE28" w:rsidR="003161A7" w:rsidRPr="008C6F77" w:rsidRDefault="00D167AB" w:rsidP="003161A7">
            <w:pPr>
              <w:pStyle w:val="ListParagraph"/>
              <w:numPr>
                <w:ilvl w:val="0"/>
                <w:numId w:val="9"/>
              </w:numPr>
              <w:bidi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 xml:space="preserve">تحديات التعليم الرقمي في ضوء متغيرات العصر بتاريخ 24 -4-2021 </w:t>
            </w:r>
            <w:r w:rsidR="001864B9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.</w:t>
            </w:r>
          </w:p>
          <w:p w14:paraId="19B2D32F" w14:textId="6D30ADCF" w:rsidR="003161A7" w:rsidRPr="00EE23C3" w:rsidRDefault="003161A7" w:rsidP="00EE23C3">
            <w:pPr>
              <w:rPr>
                <w:b/>
                <w:bCs/>
                <w:sz w:val="32"/>
                <w:szCs w:val="32"/>
                <w:rtl/>
                <w:lang w:val="en-US"/>
              </w:rPr>
            </w:pPr>
            <w:r w:rsidRPr="008C6F77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 xml:space="preserve">                                                                           </w:t>
            </w:r>
          </w:p>
        </w:tc>
      </w:tr>
    </w:tbl>
    <w:p w14:paraId="16928BF8" w14:textId="622AAA36" w:rsidR="0031571F" w:rsidRPr="005A510F" w:rsidRDefault="0031571F" w:rsidP="00A950E4">
      <w:pPr>
        <w:bidi/>
        <w:rPr>
          <w:lang w:val="en-US" w:bidi="ar-LB"/>
        </w:rPr>
      </w:pPr>
    </w:p>
    <w:sectPr w:rsidR="0031571F" w:rsidRPr="005A5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3FACC" w14:textId="77777777" w:rsidR="001069BB" w:rsidRDefault="001069BB" w:rsidP="008C6F77">
      <w:r>
        <w:separator/>
      </w:r>
    </w:p>
  </w:endnote>
  <w:endnote w:type="continuationSeparator" w:id="0">
    <w:p w14:paraId="2A3B3E80" w14:textId="77777777" w:rsidR="001069BB" w:rsidRDefault="001069BB" w:rsidP="008C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B2A8F" w14:textId="77777777" w:rsidR="001069BB" w:rsidRDefault="001069BB" w:rsidP="008C6F77">
      <w:r>
        <w:separator/>
      </w:r>
    </w:p>
  </w:footnote>
  <w:footnote w:type="continuationSeparator" w:id="0">
    <w:p w14:paraId="22A2449C" w14:textId="77777777" w:rsidR="001069BB" w:rsidRDefault="001069BB" w:rsidP="008C6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51491"/>
    <w:multiLevelType w:val="hybridMultilevel"/>
    <w:tmpl w:val="781A1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E32B2"/>
    <w:multiLevelType w:val="hybridMultilevel"/>
    <w:tmpl w:val="14FEC7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E64949"/>
    <w:multiLevelType w:val="hybridMultilevel"/>
    <w:tmpl w:val="85FC8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762FA"/>
    <w:multiLevelType w:val="hybridMultilevel"/>
    <w:tmpl w:val="DBD86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9451E"/>
    <w:multiLevelType w:val="hybridMultilevel"/>
    <w:tmpl w:val="B4361B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A352743"/>
    <w:multiLevelType w:val="hybridMultilevel"/>
    <w:tmpl w:val="FAD8E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F48BE"/>
    <w:multiLevelType w:val="hybridMultilevel"/>
    <w:tmpl w:val="2DFA5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C25A6"/>
    <w:multiLevelType w:val="hybridMultilevel"/>
    <w:tmpl w:val="103C2520"/>
    <w:lvl w:ilvl="0" w:tplc="80B2B0AA">
      <w:start w:val="1"/>
      <w:numFmt w:val="bullet"/>
      <w:lvlText w:val=""/>
      <w:lvlJc w:val="left"/>
      <w:pPr>
        <w:tabs>
          <w:tab w:val="num" w:pos="340"/>
        </w:tabs>
        <w:ind w:left="680" w:hanging="340"/>
      </w:pPr>
      <w:rPr>
        <w:rFonts w:ascii="Wingdings" w:hAnsi="Wingdings" w:cs="Wingdings" w:hint="default"/>
        <w:sz w:val="20"/>
        <w:szCs w:val="2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C410EA1"/>
    <w:multiLevelType w:val="hybridMultilevel"/>
    <w:tmpl w:val="EFD43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5B"/>
    <w:rsid w:val="000B6B5B"/>
    <w:rsid w:val="001069BB"/>
    <w:rsid w:val="00135609"/>
    <w:rsid w:val="001864B9"/>
    <w:rsid w:val="002079C0"/>
    <w:rsid w:val="002B0782"/>
    <w:rsid w:val="0031571F"/>
    <w:rsid w:val="003161A7"/>
    <w:rsid w:val="0043788C"/>
    <w:rsid w:val="005A510F"/>
    <w:rsid w:val="006233C6"/>
    <w:rsid w:val="006F0A37"/>
    <w:rsid w:val="00783ECC"/>
    <w:rsid w:val="008A28A2"/>
    <w:rsid w:val="008C6F77"/>
    <w:rsid w:val="00902253"/>
    <w:rsid w:val="00913C8B"/>
    <w:rsid w:val="00A13FC3"/>
    <w:rsid w:val="00A950E4"/>
    <w:rsid w:val="00AC10AA"/>
    <w:rsid w:val="00BD23DB"/>
    <w:rsid w:val="00C27408"/>
    <w:rsid w:val="00D11476"/>
    <w:rsid w:val="00D167AB"/>
    <w:rsid w:val="00DD2611"/>
    <w:rsid w:val="00EE23C3"/>
    <w:rsid w:val="00FD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08A72"/>
  <w15:docId w15:val="{7746A0E4-A2B9-47A1-BF67-37B3A6F5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57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0B6B5B"/>
    <w:pPr>
      <w:keepNext/>
      <w:tabs>
        <w:tab w:val="left" w:pos="1276"/>
        <w:tab w:val="left" w:pos="1560"/>
      </w:tabs>
      <w:jc w:val="both"/>
      <w:outlineLvl w:val="6"/>
    </w:pPr>
    <w:rPr>
      <w:rFonts w:ascii="Arial Narrow" w:hAnsi="Arial Narrow"/>
      <w:i/>
      <w:iCs/>
      <w:sz w:val="20"/>
      <w:szCs w:val="20"/>
      <w:lang w:val="en-US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6B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6B5B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rsid w:val="000B6B5B"/>
    <w:rPr>
      <w:rFonts w:ascii="Arial Narrow" w:eastAsia="Times New Roman" w:hAnsi="Arial Narrow" w:cs="Times New Roman"/>
      <w:i/>
      <w:iCs/>
      <w:sz w:val="20"/>
      <w:szCs w:val="20"/>
      <w:lang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3157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CA"/>
    </w:rPr>
  </w:style>
  <w:style w:type="paragraph" w:styleId="ListParagraph">
    <w:name w:val="List Paragraph"/>
    <w:basedOn w:val="Normal"/>
    <w:uiPriority w:val="34"/>
    <w:qFormat/>
    <w:rsid w:val="003157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6F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6F77"/>
    <w:rPr>
      <w:rFonts w:ascii="Times New Roman" w:eastAsia="Times New Roman" w:hAnsi="Times New Roman" w:cs="Times New Roman"/>
      <w:sz w:val="24"/>
      <w:szCs w:val="24"/>
      <w:lang w:val="fr-CA"/>
    </w:rPr>
  </w:style>
  <w:style w:type="paragraph" w:styleId="Footer">
    <w:name w:val="footer"/>
    <w:basedOn w:val="Normal"/>
    <w:link w:val="FooterChar"/>
    <w:uiPriority w:val="99"/>
    <w:unhideWhenUsed/>
    <w:rsid w:val="008C6F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6F77"/>
    <w:rPr>
      <w:rFonts w:ascii="Times New Roman" w:eastAsia="Times New Roman" w:hAnsi="Times New Roman" w:cs="Times New Roman"/>
      <w:sz w:val="24"/>
      <w:szCs w:val="24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urlhouda.gha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 alhouda ghamlouch</dc:creator>
  <cp:lastModifiedBy>nour alhouda ghamlouch</cp:lastModifiedBy>
  <cp:revision>6</cp:revision>
  <dcterms:created xsi:type="dcterms:W3CDTF">2021-04-29T13:57:00Z</dcterms:created>
  <dcterms:modified xsi:type="dcterms:W3CDTF">2021-05-03T16:20:00Z</dcterms:modified>
</cp:coreProperties>
</file>