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E3" w:rsidRDefault="00D15B17">
      <w:pPr>
        <w:widowControl w:val="0"/>
        <w:ind w:left="2" w:hanging="4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Wajih Kanso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Mobile +1-514-5949990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Email: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wajih_kanso@hotmail.com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Nationality: Lebanese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Address : Canada Monteral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Date of Birth: December 20th 1979 </w:t>
      </w:r>
    </w:p>
    <w:p w:rsidR="00C67BE3" w:rsidRDefault="00D15B17">
      <w:pPr>
        <w:widowControl w:val="0"/>
        <w:tabs>
          <w:tab w:val="left" w:pos="4826"/>
          <w:tab w:val="right" w:pos="8306"/>
        </w:tabs>
        <w:ind w:left="0" w:hanging="2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-19048</wp:posOffset>
                </wp:positionH>
                <wp:positionV relativeFrom="paragraph">
                  <wp:posOffset>71755</wp:posOffset>
                </wp:positionV>
                <wp:extent cx="5972175" cy="12700"/>
                <wp:effectExtent l="0" t="0" r="0" b="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BE0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margin-left:-1.5pt;margin-top:5.65pt;width:470.2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" filled="t">
                <v:stroke joinstyle="miter"/>
              </v:shape>
            </w:pict>
          </mc:Fallback>
        </mc:AlternateContent>
      </w:r>
    </w:p>
    <w:p w:rsidR="00C67BE3" w:rsidRDefault="00D15B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C67BE3" w:rsidRDefault="00D1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Objective:</w:t>
      </w:r>
    </w:p>
    <w:p w:rsidR="00C67BE3" w:rsidRDefault="00C67B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Default="00D1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am seeking a challenging position that benefits from my skills to the maximum and adds more perspectives to my work experience and professional skills. Hard-working and self-reliant, with the ability to remain calm and good humored under pressure. Enjoy working on own initiative or as a part of a team.</w:t>
      </w:r>
    </w:p>
    <w:p w:rsidR="00C67BE3" w:rsidRDefault="00C67BE3" w:rsidP="00D215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67BE3" w:rsidRPr="00E95F54" w:rsidRDefault="00D15B17">
      <w:pPr>
        <w:widowControl w:val="0"/>
        <w:tabs>
          <w:tab w:val="left" w:pos="4826"/>
          <w:tab w:val="right" w:pos="8306"/>
        </w:tabs>
        <w:spacing w:line="276" w:lineRule="auto"/>
        <w:ind w:left="1" w:hanging="3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E95F54">
        <w:rPr>
          <w:rFonts w:ascii="Calibri" w:eastAsia="Calibri" w:hAnsi="Calibri" w:cs="Calibri"/>
          <w:b/>
          <w:sz w:val="28"/>
          <w:szCs w:val="28"/>
          <w:u w:val="single"/>
        </w:rPr>
        <w:t>Education:</w:t>
      </w:r>
    </w:p>
    <w:p w:rsidR="00E95F54" w:rsidRDefault="00E95F54" w:rsidP="00E95F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95F54" w:rsidRDefault="00E95F54" w:rsidP="00E95F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Certificate of safety</w:t>
      </w:r>
      <w:r>
        <w:rPr>
          <w:color w:val="000000"/>
          <w:sz w:val="22"/>
          <w:szCs w:val="22"/>
        </w:rPr>
        <w:t xml:space="preserve"> (Attestation), 28 Feb 2019, Montreal  QC Canada .</w:t>
      </w:r>
    </w:p>
    <w:p w:rsidR="00F728DE" w:rsidRDefault="00F728DE" w:rsidP="00F72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728DE" w:rsidRDefault="00F728DE" w:rsidP="00F72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Certificate of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security gaurd</w:t>
      </w:r>
      <w:r>
        <w:rPr>
          <w:color w:val="000000"/>
          <w:sz w:val="22"/>
          <w:szCs w:val="22"/>
        </w:rPr>
        <w:t xml:space="preserve"> (Attestation), </w:t>
      </w:r>
      <w:r>
        <w:rPr>
          <w:color w:val="000000"/>
          <w:sz w:val="22"/>
          <w:szCs w:val="22"/>
        </w:rPr>
        <w:t>01 June 2020</w:t>
      </w:r>
      <w:r>
        <w:rPr>
          <w:color w:val="000000"/>
          <w:sz w:val="22"/>
          <w:szCs w:val="22"/>
        </w:rPr>
        <w:t>, Montreal  QC Canada .</w:t>
      </w:r>
    </w:p>
    <w:p w:rsidR="00F728DE" w:rsidRDefault="00F728DE" w:rsidP="00F72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:rsidR="00C67BE3" w:rsidRDefault="00D15B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Bachelor of Engineering: Computer programming and software</w:t>
      </w:r>
      <w:r>
        <w:rPr>
          <w:rFonts w:ascii="Calibri" w:eastAsia="Calibri" w:hAnsi="Calibri" w:cs="Calibri"/>
          <w:color w:val="000000"/>
          <w:sz w:val="22"/>
          <w:szCs w:val="22"/>
        </w:rPr>
        <w:t>, 2004, Belarusian National Technical University, Belarus - Minsk;</w:t>
      </w:r>
    </w:p>
    <w:p w:rsidR="00C67BE3" w:rsidRDefault="00C67BE3" w:rsidP="00D21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Default="00C67BE3" w:rsidP="00F728DE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C67BE3" w:rsidRDefault="00D15B17" w:rsidP="00D21514">
      <w:pPr>
        <w:spacing w:line="276" w:lineRule="auto"/>
        <w:ind w:left="1" w:hanging="3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Work History and Experience:</w:t>
      </w:r>
    </w:p>
    <w:p w:rsidR="00F728DE" w:rsidRDefault="00F728DE" w:rsidP="00F728DE">
      <w:pPr>
        <w:pStyle w:val="Default"/>
        <w:rPr>
          <w:rFonts w:ascii="Calibri" w:hAnsi="Calibri" w:cs="Calibri"/>
          <w:sz w:val="22"/>
          <w:szCs w:val="22"/>
        </w:rPr>
      </w:pPr>
      <w:r w:rsidRPr="00C26D75"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Jan</w:t>
      </w:r>
      <w:r>
        <w:rPr>
          <w:rFonts w:ascii="Calibri" w:hAnsi="Calibri" w:cs="Calibri"/>
          <w:sz w:val="22"/>
          <w:szCs w:val="22"/>
        </w:rPr>
        <w:t xml:space="preserve"> 20</w:t>
      </w:r>
      <w:r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 till now </w:t>
      </w:r>
    </w:p>
    <w:p w:rsidR="00F728DE" w:rsidRDefault="00F728DE" w:rsidP="00F728D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Swissport</w:t>
      </w:r>
      <w:r>
        <w:rPr>
          <w:rFonts w:ascii="Calibri" w:hAnsi="Calibri" w:cs="Calibri"/>
          <w:b/>
          <w:bCs/>
          <w:sz w:val="22"/>
          <w:szCs w:val="22"/>
        </w:rPr>
        <w:t xml:space="preserve"> – Montreal, Qc Canada </w:t>
      </w:r>
      <w:r>
        <w:rPr>
          <w:rFonts w:ascii="Calibri" w:hAnsi="Calibri" w:cs="Calibri"/>
          <w:b/>
          <w:bCs/>
          <w:sz w:val="22"/>
          <w:szCs w:val="22"/>
        </w:rPr>
        <w:t>- Airport</w:t>
      </w:r>
    </w:p>
    <w:p w:rsidR="00F728DE" w:rsidRDefault="00F728DE" w:rsidP="00F72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Fuel operation </w:t>
      </w:r>
    </w:p>
    <w:p w:rsidR="00F728DE" w:rsidRPr="00D21514" w:rsidRDefault="00F728DE" w:rsidP="00D21514">
      <w:pPr>
        <w:spacing w:line="276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492D43" w:rsidRDefault="00FE2106" w:rsidP="00492D43">
      <w:pPr>
        <w:pStyle w:val="Default"/>
        <w:rPr>
          <w:rFonts w:ascii="Calibri" w:hAnsi="Calibri" w:cs="Calibri"/>
          <w:sz w:val="22"/>
          <w:szCs w:val="22"/>
        </w:rPr>
      </w:pPr>
      <w:r w:rsidRPr="00C26D75">
        <w:t></w:t>
      </w:r>
      <w:r>
        <w:rPr>
          <w:rFonts w:ascii="Calibri" w:hAnsi="Calibri" w:cs="Calibri"/>
          <w:sz w:val="22"/>
          <w:szCs w:val="22"/>
        </w:rPr>
        <w:t xml:space="preserve"> </w:t>
      </w:r>
      <w:r w:rsidR="00492D43">
        <w:rPr>
          <w:rFonts w:ascii="Calibri" w:hAnsi="Calibri" w:cs="Calibri"/>
          <w:sz w:val="22"/>
          <w:szCs w:val="22"/>
        </w:rPr>
        <w:t xml:space="preserve">May 2019 till now </w:t>
      </w:r>
    </w:p>
    <w:p w:rsidR="00492D43" w:rsidRDefault="005D4C3C" w:rsidP="00492D4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The Maker tech</w:t>
      </w:r>
      <w:r w:rsidR="00492D43">
        <w:rPr>
          <w:rFonts w:ascii="Calibri" w:hAnsi="Calibri" w:cs="Calibri"/>
          <w:b/>
          <w:bCs/>
          <w:sz w:val="22"/>
          <w:szCs w:val="22"/>
        </w:rPr>
        <w:t xml:space="preserve"> – Montreal, Qc Canada </w:t>
      </w:r>
    </w:p>
    <w:p w:rsidR="00492D43" w:rsidRDefault="005D4C3C" w:rsidP="005D4C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Director manager – digital company – themakertech.ca</w:t>
      </w:r>
    </w:p>
    <w:p w:rsidR="00C26D75" w:rsidRDefault="00C26D75" w:rsidP="005D4C3C">
      <w:pPr>
        <w:pStyle w:val="Default"/>
        <w:rPr>
          <w:rFonts w:ascii="Calibri" w:eastAsia="Calibri" w:hAnsi="Calibri" w:cs="Calibri"/>
          <w:sz w:val="22"/>
          <w:szCs w:val="22"/>
        </w:rPr>
      </w:pPr>
    </w:p>
    <w:p w:rsidR="00D907DB" w:rsidRDefault="00D907DB" w:rsidP="00D21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Pr="00C26D75" w:rsidRDefault="00D15B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2"/>
          <w:szCs w:val="22"/>
        </w:rPr>
      </w:pPr>
      <w:r w:rsidRPr="00C26D75">
        <w:rPr>
          <w:rFonts w:ascii="Calibri" w:eastAsia="Calibri" w:hAnsi="Calibri" w:cs="Calibri"/>
          <w:sz w:val="22"/>
          <w:szCs w:val="22"/>
        </w:rPr>
        <w:t>2007 till 2018:</w:t>
      </w:r>
    </w:p>
    <w:p w:rsidR="00C67BE3" w:rsidRDefault="00D1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Media Al Khaleejiah for Advertising - Riyad</w:t>
      </w:r>
      <w:r w:rsidR="00D21514">
        <w:rPr>
          <w:rFonts w:ascii="Calibri" w:eastAsia="Calibri" w:hAnsi="Calibri" w:cs="Calibri"/>
          <w:b/>
          <w:color w:val="000000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Saudi Arabia.</w:t>
      </w:r>
    </w:p>
    <w:p w:rsidR="00C67BE3" w:rsidRDefault="00D1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Position: Operations</w:t>
      </w:r>
      <w:r w:rsidR="005A0D61">
        <w:rPr>
          <w:rFonts w:ascii="Calibri" w:eastAsia="Calibri" w:hAnsi="Calibri" w:cs="Calibri"/>
          <w:b/>
          <w:color w:val="000000"/>
          <w:sz w:val="22"/>
          <w:szCs w:val="22"/>
        </w:rPr>
        <w:t xml:space="preserve"> Manager,</w:t>
      </w:r>
      <w:r w:rsidR="005D4C3C">
        <w:rPr>
          <w:rFonts w:ascii="Calibri" w:eastAsia="Calibri" w:hAnsi="Calibri" w:cs="Calibri"/>
          <w:b/>
          <w:color w:val="000000"/>
          <w:sz w:val="22"/>
          <w:szCs w:val="22"/>
        </w:rPr>
        <w:t>print,</w:t>
      </w:r>
      <w:r w:rsidR="005A0D61">
        <w:rPr>
          <w:rFonts w:ascii="Calibri" w:eastAsia="Calibri" w:hAnsi="Calibri" w:cs="Calibri"/>
          <w:b/>
          <w:color w:val="000000"/>
          <w:sz w:val="22"/>
          <w:szCs w:val="22"/>
        </w:rPr>
        <w:t xml:space="preserve"> Online and sales Marketing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C67BE3" w:rsidRDefault="00C67B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B66B2" w:rsidRPr="00CB66B2" w:rsidRDefault="00CB66B2" w:rsidP="00EB1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B66B2">
        <w:rPr>
          <w:rFonts w:asciiTheme="majorHAnsi" w:hAnsiTheme="majorHAnsi" w:cstheme="majorHAnsi"/>
          <w:color w:val="000000"/>
          <w:sz w:val="22"/>
          <w:szCs w:val="22"/>
        </w:rPr>
        <w:t>Coordinate and control</w:t>
      </w:r>
      <w:r w:rsidR="00EB16BC">
        <w:rPr>
          <w:rFonts w:asciiTheme="majorHAnsi" w:hAnsiTheme="majorHAnsi" w:cstheme="majorHAnsi"/>
          <w:color w:val="000000"/>
          <w:sz w:val="22"/>
          <w:szCs w:val="22"/>
        </w:rPr>
        <w:t xml:space="preserve"> big data entry</w:t>
      </w:r>
      <w:r w:rsidRPr="00CB66B2">
        <w:rPr>
          <w:rFonts w:asciiTheme="majorHAnsi" w:hAnsiTheme="majorHAnsi" w:cstheme="majorHAnsi"/>
          <w:color w:val="000000"/>
          <w:sz w:val="22"/>
          <w:szCs w:val="22"/>
        </w:rPr>
        <w:t xml:space="preserve"> bookings between all branches</w:t>
      </w:r>
      <w:r w:rsidR="00EB16BC">
        <w:rPr>
          <w:rFonts w:asciiTheme="majorHAnsi" w:hAnsiTheme="majorHAnsi" w:cstheme="majorHAnsi"/>
          <w:color w:val="000000"/>
          <w:sz w:val="22"/>
          <w:szCs w:val="22"/>
        </w:rPr>
        <w:t xml:space="preserve"> KSA, </w:t>
      </w:r>
      <w:r w:rsidR="005A0D61">
        <w:rPr>
          <w:rFonts w:asciiTheme="majorHAnsi" w:hAnsiTheme="majorHAnsi" w:cstheme="majorHAnsi"/>
          <w:color w:val="000000"/>
          <w:sz w:val="22"/>
          <w:szCs w:val="22"/>
        </w:rPr>
        <w:t>London and Europe</w:t>
      </w:r>
      <w:r w:rsidR="00625D72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C67BE3" w:rsidRDefault="00D15B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Team Leader for </w:t>
      </w:r>
      <w:r w:rsidR="00625D72">
        <w:rPr>
          <w:rFonts w:ascii="Calibri" w:eastAsia="Calibri" w:hAnsi="Calibri" w:cs="Calibri"/>
          <w:color w:val="000000"/>
          <w:sz w:val="22"/>
          <w:szCs w:val="22"/>
        </w:rPr>
        <w:t>Operation department in which 40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employees work. </w:t>
      </w:r>
    </w:p>
    <w:p w:rsidR="00C67BE3" w:rsidRDefault="00C67B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Pr="00D21514" w:rsidRDefault="00D15B17" w:rsidP="00D215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Controlling price list</w:t>
      </w:r>
      <w:r>
        <w:rPr>
          <w:rFonts w:ascii="Calibri" w:eastAsia="Calibri" w:hAnsi="Calibri" w:cs="Calibri"/>
          <w:sz w:val="22"/>
          <w:szCs w:val="22"/>
        </w:rPr>
        <w:t>,</w:t>
      </w:r>
      <w:r w:rsidR="00CB66B2">
        <w:rPr>
          <w:rFonts w:ascii="Calibri" w:eastAsia="Calibri" w:hAnsi="Calibri" w:cs="Calibri"/>
          <w:color w:val="000000"/>
          <w:sz w:val="22"/>
          <w:szCs w:val="22"/>
        </w:rPr>
        <w:t xml:space="preserve"> data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Entry and advertising operation in our offices: Riyadh, Jeddah, Dammam, Dubai, London, Paris, Beirut and all other representative offices spread in Morocco, Istanbul, Egypt, India &amp; Pakistan;</w:t>
      </w:r>
    </w:p>
    <w:p w:rsidR="00C67BE3" w:rsidRPr="00FE2106" w:rsidRDefault="00D15B17" w:rsidP="00FE21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Preparing proposals for all special operations that requesting by the advertisers such as Loose insert, binded operation, ear panels butterfly envelope operation, Jacket operation &amp; many others;</w:t>
      </w:r>
    </w:p>
    <w:p w:rsidR="00C67BE3" w:rsidRPr="00FE2106" w:rsidRDefault="00D15B17" w:rsidP="00FE21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Following up with Press &amp; editorial team of Shareq Al Awsat, Arab News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Eqtisadiah, Urdu and Malayalam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Sayidaty Magazine, Hia, Arrajol, Al Jamila, and of the printing's company through a computer system all over the world;</w:t>
      </w:r>
    </w:p>
    <w:p w:rsidR="00C67BE3" w:rsidRPr="00FE2106" w:rsidRDefault="00D15B17" w:rsidP="00FE21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Handling all online /digital operation Dept. &amp; following up with people who are working on developing our publication websites;   </w:t>
      </w:r>
    </w:p>
    <w:p w:rsidR="00CB66B2" w:rsidRPr="00FE2106" w:rsidRDefault="00D15B17" w:rsidP="00186E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Working with top international brands (Fash</w:t>
      </w:r>
      <w:r w:rsidR="00186ECB">
        <w:rPr>
          <w:rFonts w:ascii="Calibri" w:eastAsia="Calibri" w:hAnsi="Calibri" w:cs="Calibri"/>
          <w:color w:val="000000"/>
          <w:sz w:val="22"/>
          <w:szCs w:val="22"/>
        </w:rPr>
        <w:t xml:space="preserve">ion, Jewelry, Cars and watches), </w:t>
      </w:r>
      <w:r>
        <w:rPr>
          <w:rFonts w:ascii="Calibri" w:eastAsia="Calibri" w:hAnsi="Calibri" w:cs="Calibri"/>
          <w:color w:val="000000"/>
          <w:sz w:val="22"/>
          <w:szCs w:val="22"/>
        </w:rPr>
        <w:t>planning their events</w:t>
      </w:r>
      <w:r w:rsidR="00186ECB">
        <w:rPr>
          <w:rFonts w:ascii="Calibri" w:eastAsia="Calibri" w:hAnsi="Calibri" w:cs="Calibri"/>
          <w:color w:val="000000"/>
          <w:sz w:val="22"/>
          <w:szCs w:val="22"/>
        </w:rPr>
        <w:t xml:space="preserve"> and closing the deals with those luxury brands (Chanel, Cartier, Louis Vuitton, BMW, Audi, etc.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C67BE3" w:rsidRDefault="00D15B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System used: AS400 , CRM system.</w:t>
      </w:r>
    </w:p>
    <w:p w:rsidR="00C67BE3" w:rsidRDefault="00C67B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Default="00D15B17" w:rsidP="00FE2106">
      <w:pPr>
        <w:spacing w:line="276" w:lineRule="auto"/>
        <w:ind w:leftChars="0" w:left="2160" w:firstLineChars="0" w:firstLine="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0F179C" w:rsidRPr="00FE2106" w:rsidRDefault="00D15B17" w:rsidP="00FE21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January to June 2005:</w:t>
      </w:r>
    </w:p>
    <w:p w:rsidR="00C67BE3" w:rsidRDefault="00D15B17" w:rsidP="005D4C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Marriott Hotel, Dubai, U.A.E – </w:t>
      </w:r>
      <w:r w:rsidR="005D4C3C">
        <w:rPr>
          <w:rFonts w:ascii="Calibri" w:eastAsia="Calibri" w:hAnsi="Calibri" w:cs="Calibri"/>
          <w:b/>
          <w:color w:val="000000"/>
          <w:sz w:val="22"/>
          <w:szCs w:val="22"/>
        </w:rPr>
        <w:t xml:space="preserve">operation supervisor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</w:p>
    <w:p w:rsidR="000F179C" w:rsidRDefault="000F179C" w:rsidP="000F179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Book travel arrangement;</w:t>
      </w:r>
    </w:p>
    <w:p w:rsidR="00270562" w:rsidRPr="00270562" w:rsidRDefault="00270562" w:rsidP="00F728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52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7BE3" w:rsidRDefault="00D15B17">
      <w:pPr>
        <w:spacing w:line="276" w:lineRule="auto"/>
        <w:ind w:left="1" w:hanging="3"/>
        <w:jc w:val="both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Skills:</w:t>
      </w:r>
    </w:p>
    <w:p w:rsidR="00C67BE3" w:rsidRPr="00D21514" w:rsidRDefault="00D15B17" w:rsidP="00D21514">
      <w:pPr>
        <w:numPr>
          <w:ilvl w:val="0"/>
          <w:numId w:val="2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Languages: Fluent in English, Russian and Arabic;</w:t>
      </w:r>
    </w:p>
    <w:p w:rsidR="00C67BE3" w:rsidRPr="00D21514" w:rsidRDefault="00D15B17" w:rsidP="00D21514">
      <w:pPr>
        <w:numPr>
          <w:ilvl w:val="0"/>
          <w:numId w:val="2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Computer literacy: Tally Accounting program; AS 400 program; Microsoft Office; Software: Windows 10, MSOffice 2016 &amp; MSOffice 365.</w:t>
      </w:r>
    </w:p>
    <w:p w:rsidR="00C67BE3" w:rsidRDefault="00D15B17">
      <w:pPr>
        <w:numPr>
          <w:ilvl w:val="0"/>
          <w:numId w:val="2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Interpersonal abilities: Business skills, communication skills, leadership skills, financial education and team work skills - strong team player and perseverant.</w:t>
      </w:r>
    </w:p>
    <w:p w:rsidR="00320D39" w:rsidRDefault="00320D39">
      <w:pPr>
        <w:spacing w:line="276" w:lineRule="auto"/>
        <w:ind w:left="1" w:hanging="3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C67BE3" w:rsidRDefault="00D15B17">
      <w:pPr>
        <w:spacing w:line="276" w:lineRule="auto"/>
        <w:ind w:left="1" w:hanging="3"/>
        <w:jc w:val="both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References </w:t>
      </w:r>
    </w:p>
    <w:p w:rsidR="00C67BE3" w:rsidRDefault="00D15B17" w:rsidP="00C67BE3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Available upon request</w:t>
      </w:r>
    </w:p>
    <w:sectPr w:rsidR="00C67BE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0C" w:rsidRDefault="0021000C">
      <w:pPr>
        <w:spacing w:line="240" w:lineRule="auto"/>
        <w:ind w:left="0" w:hanging="2"/>
      </w:pPr>
      <w:r>
        <w:separator/>
      </w:r>
    </w:p>
  </w:endnote>
  <w:endnote w:type="continuationSeparator" w:id="0">
    <w:p w:rsidR="0021000C" w:rsidRDefault="002100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E3" w:rsidRDefault="00D15B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28DE">
      <w:rPr>
        <w:noProof/>
        <w:color w:val="000000"/>
      </w:rPr>
      <w:t>2</w:t>
    </w:r>
    <w:r>
      <w:rPr>
        <w:color w:val="000000"/>
      </w:rPr>
      <w:fldChar w:fldCharType="end"/>
    </w:r>
  </w:p>
  <w:p w:rsidR="00C67BE3" w:rsidRDefault="00C67B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0C" w:rsidRDefault="0021000C">
      <w:pPr>
        <w:spacing w:line="240" w:lineRule="auto"/>
        <w:ind w:left="0" w:hanging="2"/>
      </w:pPr>
      <w:r>
        <w:separator/>
      </w:r>
    </w:p>
  </w:footnote>
  <w:footnote w:type="continuationSeparator" w:id="0">
    <w:p w:rsidR="0021000C" w:rsidRDefault="0021000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EB9"/>
    <w:multiLevelType w:val="multilevel"/>
    <w:tmpl w:val="BB1227B2"/>
    <w:lvl w:ilvl="0">
      <w:start w:val="200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3E377D"/>
    <w:multiLevelType w:val="multilevel"/>
    <w:tmpl w:val="E2CEA642"/>
    <w:lvl w:ilvl="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0D0717"/>
    <w:multiLevelType w:val="multilevel"/>
    <w:tmpl w:val="3E1C09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ED1460"/>
    <w:multiLevelType w:val="multilevel"/>
    <w:tmpl w:val="9D1C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E3"/>
    <w:rsid w:val="00016261"/>
    <w:rsid w:val="0001788B"/>
    <w:rsid w:val="00081B20"/>
    <w:rsid w:val="000F179C"/>
    <w:rsid w:val="00186ECB"/>
    <w:rsid w:val="0021000C"/>
    <w:rsid w:val="0024675B"/>
    <w:rsid w:val="00270562"/>
    <w:rsid w:val="00320D39"/>
    <w:rsid w:val="003D3184"/>
    <w:rsid w:val="00492D43"/>
    <w:rsid w:val="00526347"/>
    <w:rsid w:val="005A0D61"/>
    <w:rsid w:val="005D3CF2"/>
    <w:rsid w:val="005D4C3C"/>
    <w:rsid w:val="00625D72"/>
    <w:rsid w:val="00680C60"/>
    <w:rsid w:val="007432E2"/>
    <w:rsid w:val="00743AE7"/>
    <w:rsid w:val="00980236"/>
    <w:rsid w:val="009F14D2"/>
    <w:rsid w:val="00A5537B"/>
    <w:rsid w:val="00C26D75"/>
    <w:rsid w:val="00C67BE3"/>
    <w:rsid w:val="00C9143D"/>
    <w:rsid w:val="00CB66B2"/>
    <w:rsid w:val="00D15B17"/>
    <w:rsid w:val="00D21514"/>
    <w:rsid w:val="00D807E5"/>
    <w:rsid w:val="00D907DB"/>
    <w:rsid w:val="00E95F54"/>
    <w:rsid w:val="00EB16BC"/>
    <w:rsid w:val="00F34347"/>
    <w:rsid w:val="00F728DE"/>
    <w:rsid w:val="00FC664E"/>
    <w:rsid w:val="00FE2106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029C"/>
  <w15:docId w15:val="{4548CD5C-BCA2-4568-B1E9-3878C10A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5F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odyText2">
    <w:name w:val="Body Text 2"/>
    <w:basedOn w:val="Normal"/>
    <w:pPr>
      <w:spacing w:after="120" w:line="480" w:lineRule="auto"/>
      <w:jc w:val="both"/>
    </w:pPr>
    <w:rPr>
      <w:rFonts w:ascii="Garamond" w:hAnsi="Garamond"/>
      <w:sz w:val="22"/>
      <w:szCs w:val="20"/>
    </w:rPr>
  </w:style>
  <w:style w:type="character" w:customStyle="1" w:styleId="BodyText2Char">
    <w:name w:val="Body Text 2 Char"/>
    <w:rPr>
      <w:rFonts w:ascii="Garamond" w:eastAsia="Times New Roman" w:hAnsi="Garamond"/>
      <w:w w:val="100"/>
      <w:position w:val="-1"/>
      <w:sz w:val="22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26D75"/>
    <w:pPr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jih_kans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Wajih Kanso</dc:creator>
  <cp:lastModifiedBy>Wajih Kanso</cp:lastModifiedBy>
  <cp:revision>2</cp:revision>
  <cp:lastPrinted>2019-10-16T02:22:00Z</cp:lastPrinted>
  <dcterms:created xsi:type="dcterms:W3CDTF">2020-06-25T16:10:00Z</dcterms:created>
  <dcterms:modified xsi:type="dcterms:W3CDTF">2020-06-25T16:10:00Z</dcterms:modified>
</cp:coreProperties>
</file>